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BC05" w14:textId="26C032BC" w:rsidR="00264F0E" w:rsidRDefault="005F26EF" w:rsidP="003C4147">
      <w:pPr>
        <w:pStyle w:val="Name"/>
        <w:jc w:val="center"/>
      </w:pPr>
      <w:bookmarkStart w:id="0" w:name="_Hlk106286734"/>
      <w:r>
        <w:t xml:space="preserve">   </w:t>
      </w:r>
      <w:r w:rsidR="00C9279E">
        <w:t>Ceremony on site</w:t>
      </w:r>
    </w:p>
    <w:p w14:paraId="4C2DD206" w14:textId="77777777" w:rsidR="00264F0E" w:rsidRPr="00561452" w:rsidRDefault="00C9279E" w:rsidP="003C4147">
      <w:pPr>
        <w:pStyle w:val="ContactInfo"/>
        <w:spacing w:after="0"/>
        <w:ind w:right="-36"/>
        <w:jc w:val="center"/>
        <w:rPr>
          <w:color w:val="000000" w:themeColor="text1"/>
        </w:rPr>
      </w:pPr>
      <w:r w:rsidRPr="00561452">
        <w:rPr>
          <w:color w:val="000000" w:themeColor="text1"/>
        </w:rPr>
        <w:t>Seven Springs Golf and Country Club offers you the perfect setting for your Wedding Ceremony or Vow Renewal performed at one of our two on site locations.</w:t>
      </w:r>
    </w:p>
    <w:p w14:paraId="14DF1197" w14:textId="77777777" w:rsidR="00C9279E" w:rsidRPr="00561452" w:rsidRDefault="00C9279E" w:rsidP="003C4147">
      <w:pPr>
        <w:pStyle w:val="ContactInfo"/>
        <w:spacing w:after="0"/>
        <w:ind w:right="-36"/>
        <w:jc w:val="center"/>
        <w:rPr>
          <w:color w:val="000000" w:themeColor="text1"/>
        </w:rPr>
      </w:pPr>
    </w:p>
    <w:p w14:paraId="4CB2866D" w14:textId="77777777" w:rsidR="00C9279E" w:rsidRPr="00561452" w:rsidRDefault="00C9279E" w:rsidP="003C4147">
      <w:pPr>
        <w:pStyle w:val="ContactInfo"/>
        <w:spacing w:after="0"/>
        <w:ind w:right="-36"/>
        <w:jc w:val="center"/>
        <w:rPr>
          <w:color w:val="000000" w:themeColor="text1"/>
        </w:rPr>
      </w:pPr>
    </w:p>
    <w:p w14:paraId="1BCE4C3A" w14:textId="77777777" w:rsidR="00C9279E" w:rsidRPr="00561452" w:rsidRDefault="00C9279E" w:rsidP="003C4147">
      <w:pPr>
        <w:spacing w:after="120" w:line="240" w:lineRule="auto"/>
        <w:jc w:val="center"/>
        <w:rPr>
          <w:color w:val="000000" w:themeColor="text1"/>
        </w:rPr>
      </w:pPr>
    </w:p>
    <w:p w14:paraId="544F1440" w14:textId="3873F6E0" w:rsidR="00264F0E" w:rsidRPr="00845923" w:rsidRDefault="00596A52" w:rsidP="003C4147">
      <w:pPr>
        <w:pStyle w:val="Heading1"/>
        <w:jc w:val="center"/>
        <w:rPr>
          <w:bCs/>
          <w:i/>
          <w:iCs/>
          <w:color w:val="000000" w:themeColor="text1"/>
        </w:rPr>
      </w:pPr>
      <w:r>
        <w:rPr>
          <w:color w:val="000000" w:themeColor="text1"/>
        </w:rPr>
        <w:t xml:space="preserve">Seven Springs </w:t>
      </w:r>
      <w:r w:rsidR="00C9279E" w:rsidRPr="00561452">
        <w:rPr>
          <w:color w:val="000000" w:themeColor="text1"/>
        </w:rPr>
        <w:t xml:space="preserve">Wedding Ceremony Package - </w:t>
      </w:r>
      <w:r w:rsidR="00C9279E" w:rsidRPr="00561452">
        <w:rPr>
          <w:bCs/>
          <w:color w:val="000000" w:themeColor="text1"/>
        </w:rPr>
        <w:t>$</w:t>
      </w:r>
      <w:r w:rsidR="008967AA">
        <w:rPr>
          <w:bCs/>
          <w:color w:val="000000" w:themeColor="text1"/>
        </w:rPr>
        <w:t>7</w:t>
      </w:r>
      <w:r w:rsidR="00845923" w:rsidRPr="00845923">
        <w:rPr>
          <w:color w:val="000000" w:themeColor="text1"/>
        </w:rPr>
        <w:t>00</w:t>
      </w:r>
      <w:r w:rsidR="00C9279E" w:rsidRPr="00561452">
        <w:rPr>
          <w:bCs/>
          <w:color w:val="000000" w:themeColor="text1"/>
        </w:rPr>
        <w:t>.00</w:t>
      </w:r>
    </w:p>
    <w:p w14:paraId="78C8CA84" w14:textId="77777777" w:rsidR="00264F0E" w:rsidRPr="00561452" w:rsidRDefault="00C9279E" w:rsidP="003C4147">
      <w:pPr>
        <w:pStyle w:val="ListBullet"/>
        <w:numPr>
          <w:ilvl w:val="0"/>
          <w:numId w:val="0"/>
        </w:numPr>
        <w:spacing w:line="240" w:lineRule="auto"/>
        <w:ind w:left="216" w:hanging="216"/>
        <w:jc w:val="center"/>
        <w:rPr>
          <w:color w:val="000000" w:themeColor="text1"/>
        </w:rPr>
      </w:pPr>
      <w:r w:rsidRPr="00561452">
        <w:rPr>
          <w:color w:val="000000" w:themeColor="text1"/>
        </w:rPr>
        <w:t>Aisle of Rose Petals for Processional</w:t>
      </w:r>
    </w:p>
    <w:p w14:paraId="4A0E200A" w14:textId="77777777" w:rsidR="00C9279E" w:rsidRPr="00561452" w:rsidRDefault="00C9279E" w:rsidP="003C4147">
      <w:pPr>
        <w:pStyle w:val="ListBullet"/>
        <w:numPr>
          <w:ilvl w:val="0"/>
          <w:numId w:val="0"/>
        </w:numPr>
        <w:spacing w:line="240" w:lineRule="auto"/>
        <w:ind w:left="216" w:hanging="216"/>
        <w:jc w:val="center"/>
        <w:rPr>
          <w:color w:val="000000" w:themeColor="text1"/>
        </w:rPr>
      </w:pPr>
      <w:r w:rsidRPr="00561452">
        <w:rPr>
          <w:color w:val="000000" w:themeColor="text1"/>
        </w:rPr>
        <w:t>Decorated Wedding Arch</w:t>
      </w:r>
    </w:p>
    <w:p w14:paraId="1AF003AA" w14:textId="77777777" w:rsidR="00C9279E" w:rsidRPr="00561452" w:rsidRDefault="00C9279E" w:rsidP="003C4147">
      <w:pPr>
        <w:pStyle w:val="ListBullet"/>
        <w:numPr>
          <w:ilvl w:val="0"/>
          <w:numId w:val="0"/>
        </w:numPr>
        <w:spacing w:line="240" w:lineRule="auto"/>
        <w:ind w:left="216" w:hanging="216"/>
        <w:jc w:val="center"/>
        <w:rPr>
          <w:color w:val="000000" w:themeColor="text1"/>
        </w:rPr>
      </w:pPr>
      <w:r w:rsidRPr="00561452">
        <w:rPr>
          <w:color w:val="000000" w:themeColor="text1"/>
        </w:rPr>
        <w:t>Theatre Style Seating with Chairs</w:t>
      </w:r>
    </w:p>
    <w:p w14:paraId="04C9570B" w14:textId="77777777" w:rsidR="00C9279E" w:rsidRPr="00561452" w:rsidRDefault="00C9279E" w:rsidP="003C4147">
      <w:pPr>
        <w:pStyle w:val="ListBullet"/>
        <w:numPr>
          <w:ilvl w:val="0"/>
          <w:numId w:val="0"/>
        </w:numPr>
        <w:spacing w:line="240" w:lineRule="auto"/>
        <w:ind w:left="216" w:hanging="216"/>
        <w:jc w:val="center"/>
        <w:rPr>
          <w:color w:val="000000" w:themeColor="text1"/>
        </w:rPr>
      </w:pPr>
      <w:r w:rsidRPr="00561452">
        <w:rPr>
          <w:color w:val="000000" w:themeColor="text1"/>
        </w:rPr>
        <w:t>8 Shephard Hooks with Hanging White Kissing Balls for Aisle Way</w:t>
      </w:r>
    </w:p>
    <w:p w14:paraId="3B1D0302" w14:textId="77777777" w:rsidR="00C9279E" w:rsidRPr="00561452" w:rsidRDefault="00C9279E" w:rsidP="003C4147">
      <w:pPr>
        <w:spacing w:after="120" w:line="240" w:lineRule="auto"/>
        <w:jc w:val="center"/>
        <w:rPr>
          <w:color w:val="000000" w:themeColor="text1"/>
        </w:rPr>
      </w:pPr>
      <w:r w:rsidRPr="00561452">
        <w:rPr>
          <w:color w:val="000000" w:themeColor="text1"/>
        </w:rPr>
        <w:t>Coordinator to Facilitate the Rehearsal and Orchestrate the Wedding</w:t>
      </w:r>
    </w:p>
    <w:p w14:paraId="63093E8A" w14:textId="77777777" w:rsidR="00C9279E" w:rsidRPr="00561452" w:rsidRDefault="00C9279E" w:rsidP="003C4147">
      <w:pPr>
        <w:spacing w:after="120" w:line="240" w:lineRule="auto"/>
        <w:jc w:val="center"/>
        <w:rPr>
          <w:color w:val="000000" w:themeColor="text1"/>
        </w:rPr>
      </w:pPr>
    </w:p>
    <w:p w14:paraId="46BA05CD" w14:textId="77777777" w:rsidR="00C9279E" w:rsidRPr="00561452" w:rsidRDefault="00C9279E" w:rsidP="00C9279E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697D5EF7" w14:textId="77777777" w:rsidR="00C9279E" w:rsidRPr="00561452" w:rsidRDefault="00C9279E" w:rsidP="00C9279E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09B10D3D" w14:textId="5CD247C9" w:rsidR="00C9279E" w:rsidRDefault="00C9279E" w:rsidP="00C9279E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0A18D0D3" w14:textId="750FEA38" w:rsidR="00C43D23" w:rsidRDefault="00C43D23" w:rsidP="00C9279E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7E994FB0" w14:textId="5A932220" w:rsidR="00C43D23" w:rsidRDefault="00C43D23" w:rsidP="00C9279E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599103F5" w14:textId="2B51C225" w:rsidR="00C43D23" w:rsidRDefault="00C43D23" w:rsidP="00C9279E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7A91CDBE" w14:textId="468EFD17" w:rsidR="00C43D23" w:rsidRDefault="00C43D23" w:rsidP="00C9279E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769039FD" w14:textId="77777777" w:rsidR="00C43D23" w:rsidRPr="00561452" w:rsidRDefault="00C43D23" w:rsidP="00C9279E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68559907" w14:textId="77777777" w:rsidR="00C9279E" w:rsidRPr="00561452" w:rsidRDefault="00C9279E" w:rsidP="00C9279E">
      <w:pPr>
        <w:pStyle w:val="ListBullet"/>
        <w:numPr>
          <w:ilvl w:val="0"/>
          <w:numId w:val="0"/>
        </w:numPr>
        <w:spacing w:before="160"/>
        <w:rPr>
          <w:color w:val="000000" w:themeColor="text1"/>
        </w:rPr>
      </w:pPr>
    </w:p>
    <w:p w14:paraId="36DC8067" w14:textId="77777777" w:rsidR="00C9279E" w:rsidRPr="00561452" w:rsidRDefault="00C9279E" w:rsidP="00C9279E">
      <w:pPr>
        <w:pStyle w:val="ListBullet"/>
        <w:numPr>
          <w:ilvl w:val="0"/>
          <w:numId w:val="0"/>
        </w:numPr>
        <w:spacing w:before="160" w:after="0"/>
        <w:ind w:left="-540" w:right="-576"/>
        <w:jc w:val="center"/>
        <w:rPr>
          <w:i/>
          <w:iCs/>
          <w:color w:val="000000" w:themeColor="text1"/>
        </w:rPr>
      </w:pPr>
      <w:r w:rsidRPr="00561452">
        <w:rPr>
          <w:i/>
          <w:iCs/>
          <w:color w:val="000000" w:themeColor="text1"/>
        </w:rPr>
        <w:t>All prices listed do not include applicable sales tax and service fee. Prices are subject to change without notice.</w:t>
      </w:r>
    </w:p>
    <w:p w14:paraId="1CBBAB19" w14:textId="77777777" w:rsidR="00596A52" w:rsidRDefault="00596A52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17403757" w14:textId="77777777" w:rsidR="00596A52" w:rsidRDefault="00596A52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7CB0DEEE" w14:textId="77777777" w:rsidR="00596A52" w:rsidRDefault="00596A52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50C067EB" w14:textId="77777777" w:rsidR="00596A52" w:rsidRDefault="00596A52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6CF2F558" w14:textId="77777777" w:rsidR="00596A52" w:rsidRDefault="00596A52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08384921" w14:textId="77777777" w:rsidR="00596A52" w:rsidRDefault="00596A52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072793E6" w14:textId="77777777" w:rsidR="00596A52" w:rsidRDefault="00596A52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7EDE468E" w14:textId="77777777" w:rsidR="00596A52" w:rsidRDefault="00596A52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5C61627D" w14:textId="77777777" w:rsidR="00596A52" w:rsidRDefault="00596A52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4436C79C" w14:textId="04E4E63D" w:rsidR="00C9279E" w:rsidRPr="003C4147" w:rsidRDefault="003C4147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3C4147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SUNSET DINING ROOM</w:t>
      </w:r>
    </w:p>
    <w:p w14:paraId="04947D7F" w14:textId="74E24E1D" w:rsidR="00C9279E" w:rsidRPr="00561452" w:rsidRDefault="00C9279E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color w:val="000000" w:themeColor="text1"/>
        </w:rPr>
      </w:pPr>
      <w:r w:rsidRPr="00561452">
        <w:rPr>
          <w:color w:val="000000" w:themeColor="text1"/>
        </w:rPr>
        <w:t>3</w:t>
      </w:r>
      <w:r w:rsidR="00220CE2">
        <w:rPr>
          <w:color w:val="000000" w:themeColor="text1"/>
        </w:rPr>
        <w:t>,</w:t>
      </w:r>
      <w:r w:rsidRPr="00561452">
        <w:rPr>
          <w:color w:val="000000" w:themeColor="text1"/>
        </w:rPr>
        <w:t>628 Square Feet</w:t>
      </w:r>
    </w:p>
    <w:p w14:paraId="4F9F3219" w14:textId="77777777" w:rsidR="00C9279E" w:rsidRPr="00561452" w:rsidRDefault="00C9279E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color w:val="000000" w:themeColor="text1"/>
        </w:rPr>
      </w:pPr>
      <w:r w:rsidRPr="00561452">
        <w:rPr>
          <w:color w:val="000000" w:themeColor="text1"/>
        </w:rPr>
        <w:t>Seating Capacity: 200 people</w:t>
      </w:r>
    </w:p>
    <w:p w14:paraId="2951D56E" w14:textId="77777777" w:rsidR="00C9279E" w:rsidRPr="00561452" w:rsidRDefault="00C9279E" w:rsidP="003C4147">
      <w:pPr>
        <w:pStyle w:val="ListBullet"/>
        <w:numPr>
          <w:ilvl w:val="0"/>
          <w:numId w:val="0"/>
        </w:numPr>
        <w:spacing w:before="160" w:after="0"/>
        <w:ind w:left="-540" w:right="-576"/>
        <w:jc w:val="center"/>
        <w:rPr>
          <w:color w:val="000000" w:themeColor="text1"/>
        </w:rPr>
      </w:pPr>
    </w:p>
    <w:p w14:paraId="4375A976" w14:textId="77777777" w:rsidR="00C9279E" w:rsidRPr="00561452" w:rsidRDefault="003C4147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56145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PALM ROOM</w:t>
      </w:r>
    </w:p>
    <w:p w14:paraId="13F2FF2B" w14:textId="77777777" w:rsidR="00C9279E" w:rsidRPr="00561452" w:rsidRDefault="00C9279E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color w:val="000000" w:themeColor="text1"/>
        </w:rPr>
      </w:pPr>
      <w:r w:rsidRPr="00561452">
        <w:rPr>
          <w:color w:val="000000" w:themeColor="text1"/>
        </w:rPr>
        <w:t>3,830 Square Feet</w:t>
      </w:r>
    </w:p>
    <w:p w14:paraId="6C33CC4A" w14:textId="77777777" w:rsidR="00C9279E" w:rsidRPr="00561452" w:rsidRDefault="00C9279E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color w:val="000000" w:themeColor="text1"/>
        </w:rPr>
      </w:pPr>
      <w:r w:rsidRPr="00561452">
        <w:rPr>
          <w:color w:val="000000" w:themeColor="text1"/>
        </w:rPr>
        <w:t>Seating Capacity: 200 people</w:t>
      </w:r>
    </w:p>
    <w:p w14:paraId="1A313184" w14:textId="77777777" w:rsidR="00C9279E" w:rsidRPr="00561452" w:rsidRDefault="00C9279E" w:rsidP="003C4147">
      <w:pPr>
        <w:pStyle w:val="ListBullet"/>
        <w:numPr>
          <w:ilvl w:val="0"/>
          <w:numId w:val="0"/>
        </w:numPr>
        <w:spacing w:before="160" w:after="0"/>
        <w:ind w:left="-540" w:right="-576"/>
        <w:jc w:val="center"/>
        <w:rPr>
          <w:color w:val="000000" w:themeColor="text1"/>
        </w:rPr>
      </w:pPr>
    </w:p>
    <w:p w14:paraId="6C454787" w14:textId="77777777" w:rsidR="00C9279E" w:rsidRPr="00561452" w:rsidRDefault="003C4147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56145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FAIRWAY ROOM</w:t>
      </w:r>
    </w:p>
    <w:p w14:paraId="38D5F72F" w14:textId="77777777" w:rsidR="00C9279E" w:rsidRPr="00561452" w:rsidRDefault="003C4147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color w:val="000000" w:themeColor="text1"/>
        </w:rPr>
      </w:pPr>
      <w:r w:rsidRPr="00561452">
        <w:rPr>
          <w:color w:val="000000" w:themeColor="text1"/>
        </w:rPr>
        <w:t>1,127 Square Feet</w:t>
      </w:r>
    </w:p>
    <w:p w14:paraId="0378AAB5" w14:textId="77777777" w:rsidR="003C4147" w:rsidRPr="00561452" w:rsidRDefault="003C4147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color w:val="000000" w:themeColor="text1"/>
        </w:rPr>
      </w:pPr>
      <w:r w:rsidRPr="00561452">
        <w:rPr>
          <w:color w:val="000000" w:themeColor="text1"/>
        </w:rPr>
        <w:t>Seating Capacity: 60 people</w:t>
      </w:r>
    </w:p>
    <w:p w14:paraId="4739930E" w14:textId="77777777" w:rsidR="003C4147" w:rsidRPr="00561452" w:rsidRDefault="003C4147" w:rsidP="003C4147">
      <w:pPr>
        <w:pStyle w:val="ListBullet"/>
        <w:numPr>
          <w:ilvl w:val="0"/>
          <w:numId w:val="0"/>
        </w:numPr>
        <w:spacing w:before="160" w:after="0"/>
        <w:ind w:left="-540" w:right="-576"/>
        <w:jc w:val="center"/>
        <w:rPr>
          <w:color w:val="000000" w:themeColor="text1"/>
        </w:rPr>
      </w:pPr>
    </w:p>
    <w:p w14:paraId="06CB6DDC" w14:textId="77777777" w:rsidR="003C4147" w:rsidRPr="00561452" w:rsidRDefault="003C4147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561452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PRESIDENTS’ ROOM</w:t>
      </w:r>
    </w:p>
    <w:p w14:paraId="4542485E" w14:textId="20BB6921" w:rsidR="003C4147" w:rsidRPr="00561452" w:rsidRDefault="003C4147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color w:val="000000" w:themeColor="text1"/>
        </w:rPr>
      </w:pPr>
      <w:r w:rsidRPr="00561452">
        <w:rPr>
          <w:color w:val="000000" w:themeColor="text1"/>
        </w:rPr>
        <w:t>992 Square Feet</w:t>
      </w:r>
    </w:p>
    <w:p w14:paraId="1ADF27E0" w14:textId="2E36613B" w:rsidR="003C4147" w:rsidRPr="00561452" w:rsidRDefault="003C4147" w:rsidP="003C4147">
      <w:pPr>
        <w:pStyle w:val="ListBullet"/>
        <w:numPr>
          <w:ilvl w:val="0"/>
          <w:numId w:val="0"/>
        </w:numPr>
        <w:spacing w:after="0"/>
        <w:ind w:left="-540" w:right="-576"/>
        <w:jc w:val="center"/>
        <w:rPr>
          <w:color w:val="000000" w:themeColor="text1"/>
        </w:rPr>
      </w:pPr>
      <w:r w:rsidRPr="00561452">
        <w:rPr>
          <w:color w:val="000000" w:themeColor="text1"/>
        </w:rPr>
        <w:t>Seating Capacity: 50 people</w:t>
      </w:r>
    </w:p>
    <w:p w14:paraId="7E097B29" w14:textId="583D0550" w:rsidR="003C4147" w:rsidRPr="00561452" w:rsidRDefault="003C4147" w:rsidP="003C4147">
      <w:pPr>
        <w:pStyle w:val="ListBullet"/>
        <w:numPr>
          <w:ilvl w:val="0"/>
          <w:numId w:val="0"/>
        </w:numPr>
        <w:spacing w:before="160" w:after="0"/>
        <w:ind w:left="-540" w:right="-576"/>
        <w:jc w:val="center"/>
        <w:rPr>
          <w:color w:val="000000" w:themeColor="text1"/>
        </w:rPr>
      </w:pPr>
    </w:p>
    <w:p w14:paraId="4CC6DC57" w14:textId="08B25B9F" w:rsidR="00F1173F" w:rsidRPr="00561452" w:rsidRDefault="00F1173F" w:rsidP="003C4147">
      <w:pPr>
        <w:pStyle w:val="ListBullet"/>
        <w:numPr>
          <w:ilvl w:val="0"/>
          <w:numId w:val="0"/>
        </w:numPr>
        <w:spacing w:before="160" w:after="0"/>
        <w:ind w:left="-540" w:right="-576"/>
        <w:jc w:val="center"/>
        <w:rPr>
          <w:color w:val="000000" w:themeColor="text1"/>
        </w:rPr>
      </w:pPr>
    </w:p>
    <w:p w14:paraId="03FFC69B" w14:textId="361F2230" w:rsidR="00F1173F" w:rsidRPr="00561452" w:rsidRDefault="00F1173F" w:rsidP="003C4147">
      <w:pPr>
        <w:pStyle w:val="ListBullet"/>
        <w:numPr>
          <w:ilvl w:val="0"/>
          <w:numId w:val="0"/>
        </w:numPr>
        <w:spacing w:before="160" w:after="0"/>
        <w:ind w:left="-540" w:right="-576"/>
        <w:jc w:val="center"/>
        <w:rPr>
          <w:color w:val="000000" w:themeColor="text1"/>
        </w:rPr>
      </w:pPr>
    </w:p>
    <w:p w14:paraId="0672E95A" w14:textId="77B0876B" w:rsidR="003C4147" w:rsidRPr="00561452" w:rsidRDefault="00F1173F" w:rsidP="00C9279E">
      <w:pPr>
        <w:pStyle w:val="ListBullet"/>
        <w:numPr>
          <w:ilvl w:val="0"/>
          <w:numId w:val="0"/>
        </w:numPr>
        <w:spacing w:before="160" w:after="0"/>
        <w:ind w:left="-540" w:right="-57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ADDITIONAL INFORMATION:</w:t>
      </w:r>
    </w:p>
    <w:p w14:paraId="016EC84A" w14:textId="21B380B8" w:rsidR="003C4147" w:rsidRPr="00561452" w:rsidRDefault="003C4147" w:rsidP="00F1173F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10"/>
          <w:sz w:val="19"/>
        </w:rPr>
        <w:t>$500.00 non-refundable deposit holds date and room on all event bookings.</w:t>
      </w:r>
    </w:p>
    <w:p w14:paraId="120660E7" w14:textId="2D7B56DA" w:rsidR="003C4147" w:rsidRPr="00561452" w:rsidRDefault="003C4147" w:rsidP="00F1173F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05"/>
          <w:sz w:val="19"/>
        </w:rPr>
        <w:t>Receptions are hosted for a four-hour period, unless purchase of package that specifies otherwise.</w:t>
      </w:r>
    </w:p>
    <w:p w14:paraId="19C0433B" w14:textId="4178E84E" w:rsidR="003C4147" w:rsidRPr="00561452" w:rsidRDefault="003C4147" w:rsidP="00F1173F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05"/>
          <w:sz w:val="19"/>
        </w:rPr>
        <w:t>Extended hours are available. Inquire for details.</w:t>
      </w:r>
    </w:p>
    <w:p w14:paraId="7FDFEE15" w14:textId="56E4C8AD" w:rsidR="003C4147" w:rsidRPr="00561452" w:rsidRDefault="003C4147" w:rsidP="00F1173F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10"/>
          <w:sz w:val="19"/>
        </w:rPr>
        <w:t>No room rental charges, dance floor set up or bartender fee with Package.</w:t>
      </w:r>
    </w:p>
    <w:p w14:paraId="4CBD944D" w14:textId="236133AA" w:rsidR="003C4147" w:rsidRPr="00561452" w:rsidRDefault="003C4147" w:rsidP="00F1173F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10"/>
          <w:sz w:val="19"/>
        </w:rPr>
        <w:t>No food or beverage may be brought onto or taken off premises (with exception of wedding cake).</w:t>
      </w:r>
    </w:p>
    <w:p w14:paraId="1FEF292A" w14:textId="1A17A37F" w:rsidR="003C4147" w:rsidRPr="00561452" w:rsidRDefault="003C4147" w:rsidP="00F1173F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05"/>
          <w:sz w:val="19"/>
        </w:rPr>
        <w:t>Children and vegetarian menus are available. Inquire for details.</w:t>
      </w:r>
    </w:p>
    <w:p w14:paraId="350AE5E8" w14:textId="31DE02B2" w:rsidR="003C4147" w:rsidRPr="00561452" w:rsidRDefault="003C4147" w:rsidP="00F1173F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10"/>
          <w:sz w:val="19"/>
        </w:rPr>
        <w:t>Seating charts, place cards and favors are the responsibility of the host.</w:t>
      </w:r>
    </w:p>
    <w:p w14:paraId="7E22D137" w14:textId="0DA347A8" w:rsidR="003C4147" w:rsidRPr="00561452" w:rsidRDefault="003C4147" w:rsidP="00F1173F">
      <w:pPr>
        <w:spacing w:before="120" w:after="120" w:line="240" w:lineRule="auto"/>
        <w:ind w:left="180" w:right="144" w:hanging="5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05"/>
          <w:sz w:val="19"/>
        </w:rPr>
        <w:t xml:space="preserve">Final guarantee and payment due </w:t>
      </w:r>
      <w:r w:rsidR="00220CE2">
        <w:rPr>
          <w:color w:val="000000" w:themeColor="text1"/>
          <w:w w:val="105"/>
          <w:sz w:val="19"/>
        </w:rPr>
        <w:t>7</w:t>
      </w:r>
      <w:r w:rsidR="002E5B23">
        <w:rPr>
          <w:color w:val="000000" w:themeColor="text1"/>
          <w:w w:val="105"/>
          <w:sz w:val="19"/>
        </w:rPr>
        <w:t xml:space="preserve"> days</w:t>
      </w:r>
      <w:r w:rsidRPr="00561452">
        <w:rPr>
          <w:color w:val="000000" w:themeColor="text1"/>
          <w:w w:val="105"/>
          <w:sz w:val="19"/>
        </w:rPr>
        <w:t xml:space="preserve"> prior to event. Final details are arranged not less than 30 days prior to</w:t>
      </w:r>
      <w:r w:rsidRPr="00561452">
        <w:rPr>
          <w:color w:val="000000" w:themeColor="text1"/>
          <w:spacing w:val="-6"/>
          <w:w w:val="105"/>
          <w:sz w:val="19"/>
        </w:rPr>
        <w:t xml:space="preserve"> </w:t>
      </w:r>
      <w:r w:rsidRPr="00561452">
        <w:rPr>
          <w:color w:val="000000" w:themeColor="text1"/>
          <w:w w:val="105"/>
          <w:sz w:val="19"/>
        </w:rPr>
        <w:t>event.</w:t>
      </w:r>
    </w:p>
    <w:p w14:paraId="18C12651" w14:textId="3F43E8E6" w:rsidR="003C4147" w:rsidRPr="00561452" w:rsidRDefault="003C4147" w:rsidP="00F1173F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10"/>
          <w:sz w:val="19"/>
        </w:rPr>
        <w:t>Our beautiful manicured golf course provides the perfect back drop for your wedding photography.</w:t>
      </w:r>
    </w:p>
    <w:p w14:paraId="44E7A44D" w14:textId="2D1304A6" w:rsidR="003C4147" w:rsidRPr="00561452" w:rsidRDefault="003C4147" w:rsidP="00F1173F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</w:pPr>
      <w:r w:rsidRPr="00561452">
        <w:rPr>
          <w:color w:val="000000" w:themeColor="text1"/>
          <w:w w:val="105"/>
          <w:sz w:val="19"/>
        </w:rPr>
        <w:t>We are ready to receive guests at the time specified in your contract.</w:t>
      </w:r>
    </w:p>
    <w:p w14:paraId="11BD7805" w14:textId="25609A9E" w:rsidR="00CA625E" w:rsidRPr="00561452" w:rsidRDefault="003C4147" w:rsidP="00CA625E">
      <w:pPr>
        <w:spacing w:before="120" w:after="120" w:line="240" w:lineRule="auto"/>
        <w:ind w:left="180" w:right="144"/>
        <w:jc w:val="center"/>
        <w:rPr>
          <w:color w:val="000000" w:themeColor="text1"/>
          <w:sz w:val="19"/>
        </w:rPr>
        <w:sectPr w:rsidR="00CA625E" w:rsidRPr="00561452" w:rsidSect="00E76E29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  <w:r w:rsidRPr="00561452">
        <w:rPr>
          <w:color w:val="000000" w:themeColor="text1"/>
          <w:w w:val="105"/>
          <w:sz w:val="19"/>
        </w:rPr>
        <w:t>Groom golf packages are available. Inquire for detail</w:t>
      </w:r>
      <w:r w:rsidR="00220CE2">
        <w:rPr>
          <w:color w:val="000000" w:themeColor="text1"/>
          <w:w w:val="105"/>
          <w:sz w:val="19"/>
        </w:rPr>
        <w:t>s.</w:t>
      </w:r>
    </w:p>
    <w:p w14:paraId="2CB2066C" w14:textId="77777777" w:rsidR="00CA625E" w:rsidRPr="00561452" w:rsidRDefault="00CA625E" w:rsidP="00E76E29">
      <w:pPr>
        <w:pStyle w:val="ListBullet"/>
        <w:numPr>
          <w:ilvl w:val="0"/>
          <w:numId w:val="0"/>
        </w:numPr>
        <w:ind w:right="-126"/>
        <w:rPr>
          <w:color w:val="000000" w:themeColor="text1"/>
        </w:rPr>
        <w:sectPr w:rsidR="00CA625E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67D93FCA" w14:textId="77777777" w:rsidR="00CA625E" w:rsidRDefault="00CA625E" w:rsidP="00CA625E">
      <w:pPr>
        <w:pStyle w:val="Name"/>
        <w:ind w:right="-126"/>
        <w:jc w:val="center"/>
      </w:pPr>
      <w:r>
        <w:lastRenderedPageBreak/>
        <w:t>Platinum Package</w:t>
      </w:r>
    </w:p>
    <w:p w14:paraId="147114E2" w14:textId="6E1C261E" w:rsidR="00CA625E" w:rsidRPr="00561452" w:rsidRDefault="00CA625E" w:rsidP="00CA625E">
      <w:pPr>
        <w:pStyle w:val="ContactInfo"/>
        <w:spacing w:after="0" w:line="276" w:lineRule="auto"/>
        <w:ind w:right="-126"/>
        <w:jc w:val="center"/>
        <w:rPr>
          <w:color w:val="000000" w:themeColor="text1"/>
          <w:sz w:val="22"/>
          <w:szCs w:val="18"/>
        </w:rPr>
      </w:pPr>
      <w:r w:rsidRPr="00561452">
        <w:rPr>
          <w:color w:val="000000" w:themeColor="text1"/>
          <w:sz w:val="22"/>
          <w:szCs w:val="18"/>
        </w:rPr>
        <w:t>$1</w:t>
      </w:r>
      <w:r w:rsidR="008967AA">
        <w:rPr>
          <w:color w:val="000000" w:themeColor="text1"/>
          <w:sz w:val="22"/>
          <w:szCs w:val="18"/>
        </w:rPr>
        <w:t>2</w:t>
      </w:r>
      <w:r w:rsidRPr="00561452">
        <w:rPr>
          <w:color w:val="000000" w:themeColor="text1"/>
          <w:sz w:val="22"/>
          <w:szCs w:val="18"/>
        </w:rPr>
        <w:t>8.00 per Person Inclusive</w:t>
      </w:r>
    </w:p>
    <w:p w14:paraId="513AD62D" w14:textId="7589594E" w:rsidR="00CA625E" w:rsidRPr="00561452" w:rsidRDefault="00CA625E" w:rsidP="00CA625E">
      <w:pPr>
        <w:pStyle w:val="ContactInfo"/>
        <w:spacing w:after="0" w:line="276" w:lineRule="auto"/>
        <w:ind w:right="-126"/>
        <w:jc w:val="center"/>
        <w:rPr>
          <w:color w:val="000000" w:themeColor="text1"/>
          <w:sz w:val="22"/>
          <w:szCs w:val="18"/>
        </w:rPr>
      </w:pPr>
      <w:r w:rsidRPr="00561452">
        <w:rPr>
          <w:color w:val="000000" w:themeColor="text1"/>
          <w:sz w:val="22"/>
          <w:szCs w:val="18"/>
        </w:rPr>
        <w:t xml:space="preserve">5 Hour Reception, Bar Closes </w:t>
      </w:r>
      <w:r w:rsidR="0022400F">
        <w:rPr>
          <w:color w:val="000000" w:themeColor="text1"/>
          <w:sz w:val="22"/>
          <w:szCs w:val="18"/>
        </w:rPr>
        <w:t>One</w:t>
      </w:r>
      <w:r w:rsidRPr="00561452">
        <w:rPr>
          <w:color w:val="000000" w:themeColor="text1"/>
          <w:sz w:val="22"/>
          <w:szCs w:val="18"/>
        </w:rPr>
        <w:t xml:space="preserve"> Hour Prior to End of Event</w:t>
      </w:r>
    </w:p>
    <w:p w14:paraId="59375F67" w14:textId="77777777" w:rsidR="00CA625E" w:rsidRPr="00561452" w:rsidRDefault="00CA625E" w:rsidP="00CA625E">
      <w:pPr>
        <w:pStyle w:val="ContactInfo"/>
        <w:spacing w:after="0" w:line="276" w:lineRule="auto"/>
        <w:ind w:right="-126"/>
        <w:jc w:val="center"/>
        <w:rPr>
          <w:color w:val="000000" w:themeColor="text1"/>
          <w:sz w:val="22"/>
          <w:szCs w:val="18"/>
        </w:rPr>
      </w:pPr>
    </w:p>
    <w:p w14:paraId="3C53D134" w14:textId="77777777" w:rsidR="00CA625E" w:rsidRPr="00561452" w:rsidRDefault="00CA625E" w:rsidP="00CA625E">
      <w:pPr>
        <w:pStyle w:val="ContactInfo"/>
        <w:spacing w:after="0" w:line="276" w:lineRule="auto"/>
        <w:ind w:right="-126"/>
        <w:jc w:val="center"/>
        <w:rPr>
          <w:b/>
          <w:bCs/>
          <w:color w:val="000000" w:themeColor="text1"/>
          <w:sz w:val="22"/>
          <w:szCs w:val="18"/>
        </w:rPr>
      </w:pPr>
      <w:r w:rsidRPr="00561452">
        <w:rPr>
          <w:b/>
          <w:bCs/>
          <w:color w:val="000000" w:themeColor="text1"/>
          <w:sz w:val="22"/>
          <w:szCs w:val="18"/>
        </w:rPr>
        <w:t>Champagne Toast</w:t>
      </w:r>
    </w:p>
    <w:p w14:paraId="768D891C" w14:textId="700CFE6E" w:rsidR="00CA625E" w:rsidRDefault="00CA625E" w:rsidP="00CA625E">
      <w:pPr>
        <w:pStyle w:val="ContactInfo"/>
        <w:spacing w:after="0" w:line="276" w:lineRule="auto"/>
        <w:ind w:right="-126"/>
        <w:jc w:val="center"/>
        <w:rPr>
          <w:b/>
          <w:bCs/>
          <w:color w:val="000000" w:themeColor="text1"/>
          <w:sz w:val="22"/>
          <w:szCs w:val="18"/>
        </w:rPr>
      </w:pPr>
      <w:r w:rsidRPr="00561452">
        <w:rPr>
          <w:b/>
          <w:bCs/>
          <w:color w:val="000000" w:themeColor="text1"/>
          <w:sz w:val="22"/>
          <w:szCs w:val="18"/>
        </w:rPr>
        <w:t>4 Hour Open Bar</w:t>
      </w:r>
    </w:p>
    <w:p w14:paraId="3D89BF04" w14:textId="2D552AC4" w:rsidR="009C71EE" w:rsidRPr="00561452" w:rsidRDefault="009C71EE" w:rsidP="00CA625E">
      <w:pPr>
        <w:pStyle w:val="ContactInfo"/>
        <w:spacing w:after="0" w:line="276" w:lineRule="auto"/>
        <w:ind w:right="-126"/>
        <w:jc w:val="center"/>
        <w:rPr>
          <w:b/>
          <w:bCs/>
          <w:color w:val="000000" w:themeColor="text1"/>
          <w:sz w:val="22"/>
          <w:szCs w:val="18"/>
        </w:rPr>
      </w:pPr>
      <w:r>
        <w:rPr>
          <w:b/>
          <w:bCs/>
          <w:color w:val="000000" w:themeColor="text1"/>
          <w:sz w:val="22"/>
          <w:szCs w:val="18"/>
        </w:rPr>
        <w:t>Tableside Wine Service During Dinner</w:t>
      </w:r>
    </w:p>
    <w:p w14:paraId="2ED1F37B" w14:textId="77777777" w:rsidR="00CA625E" w:rsidRPr="00AC153B" w:rsidRDefault="00CA625E" w:rsidP="00CA625E">
      <w:pPr>
        <w:pStyle w:val="ContactInfo"/>
        <w:spacing w:after="0" w:line="276" w:lineRule="auto"/>
        <w:ind w:right="-126"/>
        <w:jc w:val="center"/>
        <w:rPr>
          <w:i/>
          <w:iCs/>
          <w:color w:val="000000" w:themeColor="text1"/>
          <w:sz w:val="20"/>
        </w:rPr>
      </w:pPr>
      <w:r w:rsidRPr="00AC153B">
        <w:rPr>
          <w:i/>
          <w:iCs/>
          <w:color w:val="000000" w:themeColor="text1"/>
          <w:sz w:val="20"/>
        </w:rPr>
        <w:t>Unlimited Call Brand Cocktails, Imported and Domestic Beer, House Wine and Assorted Soft Drinks</w:t>
      </w:r>
    </w:p>
    <w:p w14:paraId="47767659" w14:textId="77777777" w:rsidR="00CA625E" w:rsidRPr="00561452" w:rsidRDefault="00CA625E" w:rsidP="00CA625E">
      <w:pPr>
        <w:pStyle w:val="Heading1"/>
        <w:ind w:right="-126"/>
        <w:jc w:val="center"/>
        <w:rPr>
          <w:color w:val="000000" w:themeColor="text1"/>
        </w:rPr>
      </w:pPr>
      <w:r w:rsidRPr="00561452">
        <w:rPr>
          <w:color w:val="000000" w:themeColor="text1"/>
        </w:rPr>
        <w:t>Reception Selection</w:t>
      </w:r>
    </w:p>
    <w:p w14:paraId="26A704CF" w14:textId="6FF6AB59" w:rsidR="00CA625E" w:rsidRDefault="00CA625E" w:rsidP="00CA625E">
      <w:pPr>
        <w:pStyle w:val="ListBullet"/>
        <w:numPr>
          <w:ilvl w:val="0"/>
          <w:numId w:val="0"/>
        </w:numPr>
        <w:spacing w:after="48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 xml:space="preserve">Choice of </w:t>
      </w:r>
      <w:r w:rsidR="009C71EE">
        <w:rPr>
          <w:b/>
          <w:bCs/>
          <w:color w:val="000000" w:themeColor="text1"/>
        </w:rPr>
        <w:t>4</w:t>
      </w:r>
      <w:r w:rsidRPr="00561452">
        <w:rPr>
          <w:b/>
          <w:bCs/>
          <w:color w:val="000000" w:themeColor="text1"/>
        </w:rPr>
        <w:t xml:space="preserve"> </w:t>
      </w:r>
      <w:r w:rsidR="00276C86">
        <w:rPr>
          <w:b/>
          <w:bCs/>
          <w:color w:val="000000" w:themeColor="text1"/>
        </w:rPr>
        <w:t>B</w:t>
      </w:r>
      <w:r w:rsidRPr="00561452">
        <w:rPr>
          <w:b/>
          <w:bCs/>
          <w:color w:val="000000" w:themeColor="text1"/>
        </w:rPr>
        <w:t xml:space="preserve">utler </w:t>
      </w:r>
      <w:r w:rsidR="00276C86">
        <w:rPr>
          <w:b/>
          <w:bCs/>
          <w:color w:val="000000" w:themeColor="text1"/>
        </w:rPr>
        <w:t>P</w:t>
      </w:r>
      <w:r w:rsidRPr="00561452">
        <w:rPr>
          <w:b/>
          <w:bCs/>
          <w:color w:val="000000" w:themeColor="text1"/>
        </w:rPr>
        <w:t xml:space="preserve">assed Hors </w:t>
      </w:r>
      <w:r w:rsidR="000976C9">
        <w:rPr>
          <w:b/>
          <w:bCs/>
          <w:color w:val="000000" w:themeColor="text1"/>
        </w:rPr>
        <w:t>d’O</w:t>
      </w:r>
      <w:r w:rsidR="008967AA" w:rsidRPr="00561452">
        <w:rPr>
          <w:b/>
          <w:bCs/>
          <w:color w:val="000000" w:themeColor="text1"/>
        </w:rPr>
        <w:t>eu</w:t>
      </w:r>
      <w:r w:rsidR="008967AA">
        <w:rPr>
          <w:b/>
          <w:bCs/>
          <w:color w:val="000000" w:themeColor="text1"/>
        </w:rPr>
        <w:t>vres</w:t>
      </w:r>
    </w:p>
    <w:p w14:paraId="206D54BA" w14:textId="75B5757E" w:rsidR="009C71EE" w:rsidRPr="00561452" w:rsidRDefault="009C71EE" w:rsidP="00CA625E">
      <w:pPr>
        <w:pStyle w:val="ListBullet"/>
        <w:numPr>
          <w:ilvl w:val="0"/>
          <w:numId w:val="0"/>
        </w:numPr>
        <w:spacing w:after="480" w:line="240" w:lineRule="auto"/>
        <w:ind w:right="-1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Imported and Domestic Cheese and Seasonal Fruit Display</w:t>
      </w:r>
    </w:p>
    <w:p w14:paraId="70702FD2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Salad (Choose one)</w:t>
      </w:r>
    </w:p>
    <w:p w14:paraId="1AE77517" w14:textId="42306FEF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right="-126"/>
        <w:jc w:val="center"/>
        <w:rPr>
          <w:color w:val="000000" w:themeColor="text1"/>
        </w:rPr>
      </w:pPr>
      <w:r w:rsidRPr="00561452">
        <w:rPr>
          <w:color w:val="000000" w:themeColor="text1"/>
        </w:rPr>
        <w:t>House</w:t>
      </w:r>
      <w:r w:rsidRPr="00561452">
        <w:rPr>
          <w:color w:val="000000" w:themeColor="text1"/>
        </w:rPr>
        <w:tab/>
      </w:r>
      <w:r w:rsidRPr="00561452">
        <w:rPr>
          <w:color w:val="000000" w:themeColor="text1"/>
        </w:rPr>
        <w:tab/>
      </w:r>
      <w:r w:rsidRPr="00561452">
        <w:rPr>
          <w:color w:val="000000" w:themeColor="text1"/>
        </w:rPr>
        <w:tab/>
        <w:t xml:space="preserve">                Caesar              </w:t>
      </w:r>
      <w:r w:rsidR="009C71EE">
        <w:rPr>
          <w:color w:val="000000" w:themeColor="text1"/>
        </w:rPr>
        <w:t>Arugula and Strawberry</w:t>
      </w:r>
      <w:r w:rsidRPr="00561452">
        <w:rPr>
          <w:color w:val="000000" w:themeColor="text1"/>
        </w:rPr>
        <w:t xml:space="preserve">  </w:t>
      </w:r>
      <w:r w:rsidR="007E27C6">
        <w:rPr>
          <w:color w:val="000000" w:themeColor="text1"/>
        </w:rPr>
        <w:t xml:space="preserve">        Caprese</w:t>
      </w:r>
    </w:p>
    <w:p w14:paraId="3C83B91D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color w:val="000000" w:themeColor="text1"/>
        </w:rPr>
      </w:pPr>
    </w:p>
    <w:p w14:paraId="24616B7F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Plated Entrees (Choice of Two – Excluding Surf and Turf Duet)</w:t>
      </w:r>
    </w:p>
    <w:p w14:paraId="4865B86F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right="-126"/>
        <w:jc w:val="center"/>
        <w:rPr>
          <w:color w:val="000000" w:themeColor="text1"/>
        </w:rPr>
        <w:sectPr w:rsidR="00CA625E" w:rsidRPr="00561452">
          <w:headerReference w:type="default" r:id="rId11"/>
          <w:footerReference w:type="default" r:id="rId12"/>
          <w:headerReference w:type="first" r:id="rId13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0161573D" w14:textId="77777777" w:rsidR="00CA625E" w:rsidRPr="00561452" w:rsidRDefault="00CA625E" w:rsidP="00CA625E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Chilean Sea Bass</w:t>
      </w:r>
    </w:p>
    <w:p w14:paraId="0E5C7BA1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With Limoncello Beurre Blanc</w:t>
      </w:r>
    </w:p>
    <w:p w14:paraId="0CFF995F" w14:textId="77777777" w:rsidR="00CA625E" w:rsidRPr="00561452" w:rsidRDefault="00CA625E" w:rsidP="00CA625E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Chicken Oscar</w:t>
      </w:r>
    </w:p>
    <w:p w14:paraId="44AB943C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Sautéed Chicken Breast, Lump Crab Meat, Steamed Asparagus and Rich Hollandaise</w:t>
      </w:r>
    </w:p>
    <w:p w14:paraId="0562A545" w14:textId="77777777" w:rsidR="00CA625E" w:rsidRPr="00561452" w:rsidRDefault="00CA625E" w:rsidP="00CA625E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Surf and Turf Duet</w:t>
      </w:r>
    </w:p>
    <w:p w14:paraId="346AED3B" w14:textId="07B7CBA2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 xml:space="preserve">5oz Filet Mignon Paired with </w:t>
      </w:r>
      <w:r w:rsidR="000976C9">
        <w:rPr>
          <w:color w:val="000000" w:themeColor="text1"/>
        </w:rPr>
        <w:t>Two</w:t>
      </w:r>
      <w:r w:rsidRPr="00561452">
        <w:rPr>
          <w:color w:val="000000" w:themeColor="text1"/>
        </w:rPr>
        <w:t xml:space="preserve"> Jumbo Crab Stuffed Shrimp</w:t>
      </w:r>
    </w:p>
    <w:p w14:paraId="051BCDE0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</w:p>
    <w:p w14:paraId="16B5AAE6" w14:textId="7B225B14" w:rsidR="00CA625E" w:rsidRPr="00561452" w:rsidRDefault="00530B52" w:rsidP="00CA625E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8oz Swordfish</w:t>
      </w:r>
      <w:r w:rsidR="009C71EE">
        <w:rPr>
          <w:color w:val="000000" w:themeColor="text1"/>
          <w:u w:val="single"/>
        </w:rPr>
        <w:t xml:space="preserve"> or Red Snapper</w:t>
      </w:r>
    </w:p>
    <w:p w14:paraId="5269E696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White Zinfandel Chive Butter</w:t>
      </w:r>
    </w:p>
    <w:p w14:paraId="43BFE8B3" w14:textId="77777777" w:rsidR="00CA625E" w:rsidRPr="00561452" w:rsidRDefault="00CA625E" w:rsidP="00CA625E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Braised Short Ribs</w:t>
      </w:r>
    </w:p>
    <w:p w14:paraId="344EFD8F" w14:textId="3C0AE012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 xml:space="preserve">With </w:t>
      </w:r>
      <w:r w:rsidR="00AA63FF">
        <w:rPr>
          <w:color w:val="000000" w:themeColor="text1"/>
        </w:rPr>
        <w:t>W</w:t>
      </w:r>
      <w:r w:rsidRPr="00561452">
        <w:rPr>
          <w:color w:val="000000" w:themeColor="text1"/>
        </w:rPr>
        <w:t xml:space="preserve">ild Mushrooms, Goat </w:t>
      </w:r>
      <w:r w:rsidR="00AA63FF">
        <w:rPr>
          <w:color w:val="000000" w:themeColor="text1"/>
        </w:rPr>
        <w:t>C</w:t>
      </w:r>
      <w:r w:rsidRPr="00561452">
        <w:rPr>
          <w:color w:val="000000" w:themeColor="text1"/>
        </w:rPr>
        <w:t>heese and Crispy Onions</w:t>
      </w:r>
    </w:p>
    <w:p w14:paraId="55622B51" w14:textId="5D9E723B" w:rsidR="00CA625E" w:rsidRPr="00561452" w:rsidRDefault="00CA625E" w:rsidP="00CA625E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 xml:space="preserve">8oz </w:t>
      </w:r>
      <w:r w:rsidR="00530B52">
        <w:rPr>
          <w:color w:val="000000" w:themeColor="text1"/>
          <w:u w:val="single"/>
        </w:rPr>
        <w:t>New York Strip</w:t>
      </w:r>
    </w:p>
    <w:p w14:paraId="0384EBB6" w14:textId="29D9F2FE" w:rsidR="00CA625E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Beautifully Aged Black Angus</w:t>
      </w:r>
      <w:r w:rsidR="00530B52">
        <w:rPr>
          <w:color w:val="000000" w:themeColor="text1"/>
        </w:rPr>
        <w:t xml:space="preserve"> with Mushroom Bruschetta</w:t>
      </w:r>
      <w:r w:rsidRPr="00561452">
        <w:rPr>
          <w:color w:val="000000" w:themeColor="text1"/>
        </w:rPr>
        <w:t xml:space="preserve"> </w:t>
      </w:r>
      <w:r w:rsidR="00530B52">
        <w:rPr>
          <w:color w:val="000000" w:themeColor="text1"/>
        </w:rPr>
        <w:t xml:space="preserve"> </w:t>
      </w:r>
    </w:p>
    <w:p w14:paraId="3224B07F" w14:textId="194EEA73" w:rsidR="00530B52" w:rsidRPr="00561452" w:rsidRDefault="00530B52" w:rsidP="00530B52">
      <w:pPr>
        <w:pStyle w:val="ListBullet"/>
        <w:numPr>
          <w:ilvl w:val="0"/>
          <w:numId w:val="0"/>
        </w:numPr>
        <w:spacing w:after="0" w:line="240" w:lineRule="auto"/>
        <w:ind w:right="-126"/>
        <w:rPr>
          <w:color w:val="000000" w:themeColor="text1"/>
        </w:rPr>
        <w:sectPr w:rsidR="00530B52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14:paraId="4493CB75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right="-126"/>
        <w:rPr>
          <w:b/>
          <w:bCs/>
          <w:color w:val="000000" w:themeColor="text1"/>
        </w:rPr>
      </w:pPr>
    </w:p>
    <w:p w14:paraId="74F120BE" w14:textId="4958C4EB" w:rsidR="00CA625E" w:rsidRPr="00561452" w:rsidRDefault="00CA625E" w:rsidP="00CA625E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Accompaniments (Choice of Two)</w:t>
      </w:r>
    </w:p>
    <w:p w14:paraId="6181FFAC" w14:textId="77777777" w:rsidR="00CA625E" w:rsidRPr="00561452" w:rsidRDefault="00CA625E" w:rsidP="00CA625E">
      <w:pPr>
        <w:pStyle w:val="ListBullet"/>
        <w:numPr>
          <w:ilvl w:val="0"/>
          <w:numId w:val="0"/>
        </w:numPr>
        <w:spacing w:after="0" w:line="240" w:lineRule="auto"/>
        <w:ind w:right="-126"/>
        <w:rPr>
          <w:color w:val="000000" w:themeColor="text1"/>
        </w:rPr>
        <w:sectPr w:rsidR="00CA625E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021AE071" w14:textId="50E937E4" w:rsidR="00CA625E" w:rsidRPr="00E958DA" w:rsidRDefault="00CA625E" w:rsidP="00E958DA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>Chef’s Vegetable Medley</w:t>
      </w:r>
    </w:p>
    <w:p w14:paraId="5C21085F" w14:textId="52C8BC26" w:rsidR="00CA625E" w:rsidRPr="00561452" w:rsidRDefault="00CA625E" w:rsidP="00845923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>Whipped New Potatoes</w:t>
      </w:r>
    </w:p>
    <w:p w14:paraId="7A4AFCA0" w14:textId="0742793B" w:rsidR="00CA625E" w:rsidRPr="00561452" w:rsidRDefault="00CA625E" w:rsidP="00845923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>Orange Ginger Glazed Carrots</w:t>
      </w:r>
    </w:p>
    <w:p w14:paraId="7DDA7535" w14:textId="539B9D91" w:rsidR="00FE2902" w:rsidRDefault="00CA625E" w:rsidP="00685ED7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>Roasted Asparagus and Red Peppers</w:t>
      </w:r>
    </w:p>
    <w:p w14:paraId="1AEE7F3E" w14:textId="0182BFC9" w:rsidR="00685ED7" w:rsidRDefault="00685ED7" w:rsidP="00685ED7">
      <w:pPr>
        <w:pStyle w:val="ListBullet"/>
        <w:numPr>
          <w:ilvl w:val="0"/>
          <w:numId w:val="0"/>
        </w:numPr>
        <w:spacing w:after="0" w:line="240" w:lineRule="auto"/>
        <w:ind w:left="216" w:right="-126" w:hanging="216"/>
        <w:rPr>
          <w:color w:val="000000" w:themeColor="text1"/>
        </w:rPr>
      </w:pPr>
    </w:p>
    <w:p w14:paraId="2F137690" w14:textId="14C59CE8" w:rsidR="00685ED7" w:rsidRPr="00685ED7" w:rsidRDefault="00685ED7" w:rsidP="00685ED7">
      <w:pPr>
        <w:pStyle w:val="ListBullet"/>
        <w:numPr>
          <w:ilvl w:val="0"/>
          <w:numId w:val="0"/>
        </w:numPr>
        <w:spacing w:after="0" w:line="240" w:lineRule="auto"/>
        <w:ind w:left="216" w:right="-126" w:hanging="216"/>
        <w:rPr>
          <w:color w:val="000000" w:themeColor="text1"/>
        </w:rPr>
      </w:pPr>
    </w:p>
    <w:p w14:paraId="332B3910" w14:textId="7C212268" w:rsidR="00E958DA" w:rsidRPr="00354FD0" w:rsidRDefault="00354FD0" w:rsidP="00827E52">
      <w:pPr>
        <w:pStyle w:val="ListBullet"/>
        <w:numPr>
          <w:ilvl w:val="0"/>
          <w:numId w:val="0"/>
        </w:numPr>
        <w:spacing w:after="0" w:line="240" w:lineRule="auto"/>
        <w:ind w:left="719" w:right="-126"/>
        <w:jc w:val="right"/>
        <w:rPr>
          <w:b/>
          <w:bCs/>
          <w:color w:val="000000" w:themeColor="text1"/>
          <w:sz w:val="16"/>
          <w:szCs w:val="16"/>
          <w:u w:val="single"/>
        </w:rPr>
      </w:pPr>
      <w:r w:rsidRPr="00354FD0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009850" wp14:editId="51251CE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333750" cy="3333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C063" w14:textId="47DAFC12" w:rsidR="00354FD0" w:rsidRPr="00E61156" w:rsidRDefault="00354FD0" w:rsidP="00354FD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right="-126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6115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*Prices are subject to change without notice.</w:t>
                            </w:r>
                          </w:p>
                          <w:p w14:paraId="013C82D3" w14:textId="7B1788AD" w:rsidR="00354FD0" w:rsidRPr="00E61156" w:rsidRDefault="00354FD0" w:rsidP="00354FD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720" w:right="-126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55EC7B4" w14:textId="6AFEA5B3" w:rsidR="00354FD0" w:rsidRDefault="00354FD0" w:rsidP="00354F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09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262.5pt;height:26.2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iOCAIAAPY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" stroked="f">
                <v:textbox>
                  <w:txbxContent>
                    <w:p w14:paraId="70AEC063" w14:textId="47DAFC12" w:rsidR="00354FD0" w:rsidRPr="00E61156" w:rsidRDefault="00354FD0" w:rsidP="00354FD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right="-126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61156">
                        <w:rPr>
                          <w:color w:val="000000" w:themeColor="text1"/>
                          <w:sz w:val="16"/>
                          <w:szCs w:val="16"/>
                        </w:rPr>
                        <w:t>*Prices are subject to change without notice.</w:t>
                      </w:r>
                    </w:p>
                    <w:p w14:paraId="013C82D3" w14:textId="7B1788AD" w:rsidR="00354FD0" w:rsidRPr="00E61156" w:rsidRDefault="00354FD0" w:rsidP="00354FD0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720" w:right="-126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55EC7B4" w14:textId="6AFEA5B3" w:rsidR="00354FD0" w:rsidRDefault="00354FD0" w:rsidP="00354FD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2902">
        <w:rPr>
          <w:color w:val="000000" w:themeColor="text1"/>
          <w:sz w:val="16"/>
          <w:szCs w:val="16"/>
        </w:rPr>
        <w:t xml:space="preserve">                     </w:t>
      </w:r>
    </w:p>
    <w:p w14:paraId="5AC3A880" w14:textId="1E11FD32" w:rsidR="00CA625E" w:rsidRPr="00845923" w:rsidRDefault="00CA625E" w:rsidP="00845923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b/>
          <w:bCs/>
          <w:color w:val="000000" w:themeColor="text1"/>
        </w:rPr>
      </w:pPr>
      <w:r w:rsidRPr="00561452">
        <w:rPr>
          <w:color w:val="000000" w:themeColor="text1"/>
        </w:rPr>
        <w:t>Garlic Mashed Potatoes</w:t>
      </w:r>
    </w:p>
    <w:p w14:paraId="1F240ADF" w14:textId="60CB06B0" w:rsidR="00CA625E" w:rsidRPr="00561452" w:rsidRDefault="00CA625E" w:rsidP="00845923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>Wild Rice</w:t>
      </w:r>
    </w:p>
    <w:p w14:paraId="44C1D4B8" w14:textId="67CC770F" w:rsidR="00CA625E" w:rsidRPr="00561452" w:rsidRDefault="00CA625E" w:rsidP="00845923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>Herbed Orzo</w:t>
      </w:r>
    </w:p>
    <w:p w14:paraId="614BFBCD" w14:textId="390EB40C" w:rsidR="009D3123" w:rsidRDefault="005320CB" w:rsidP="005320CB">
      <w:pPr>
        <w:pStyle w:val="ListBullet"/>
        <w:numPr>
          <w:ilvl w:val="0"/>
          <w:numId w:val="50"/>
        </w:numPr>
        <w:spacing w:after="0" w:line="240" w:lineRule="auto"/>
        <w:ind w:right="-126"/>
        <w:rPr>
          <w:color w:val="000000" w:themeColor="text1"/>
        </w:rPr>
      </w:pPr>
      <w:r>
        <w:rPr>
          <w:color w:val="000000" w:themeColor="text1"/>
        </w:rPr>
        <w:t>Rosemary Roasted Potatoes</w:t>
      </w:r>
    </w:p>
    <w:p w14:paraId="57288485" w14:textId="77777777" w:rsidR="009D3123" w:rsidRDefault="009D3123" w:rsidP="00423523">
      <w:pPr>
        <w:pStyle w:val="ListBullet"/>
        <w:numPr>
          <w:ilvl w:val="0"/>
          <w:numId w:val="0"/>
        </w:numPr>
        <w:spacing w:after="0" w:line="240" w:lineRule="auto"/>
        <w:ind w:left="216" w:right="-126" w:hanging="216"/>
        <w:rPr>
          <w:color w:val="000000" w:themeColor="text1"/>
        </w:rPr>
      </w:pPr>
    </w:p>
    <w:p w14:paraId="5B0A6A2A" w14:textId="25DC0DEA" w:rsidR="009D3123" w:rsidRPr="00561452" w:rsidRDefault="009D3123" w:rsidP="009D3123">
      <w:pPr>
        <w:pStyle w:val="ListBullet"/>
        <w:numPr>
          <w:ilvl w:val="0"/>
          <w:numId w:val="0"/>
        </w:numPr>
        <w:spacing w:after="0" w:line="240" w:lineRule="auto"/>
        <w:ind w:right="-126"/>
        <w:rPr>
          <w:color w:val="000000" w:themeColor="text1"/>
        </w:rPr>
        <w:sectPr w:rsidR="009D3123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14:paraId="6FF6CA03" w14:textId="2EBACF6D" w:rsidR="00CA625E" w:rsidRPr="00561452" w:rsidRDefault="002810D1" w:rsidP="002810D1">
      <w:pPr>
        <w:pStyle w:val="Name"/>
        <w:ind w:right="-126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g</w:t>
      </w:r>
      <w:r w:rsidR="00CA625E" w:rsidRPr="00561452">
        <w:rPr>
          <w:color w:val="000000" w:themeColor="text1"/>
        </w:rPr>
        <w:t>old Package</w:t>
      </w:r>
    </w:p>
    <w:p w14:paraId="69B0C628" w14:textId="0DBBE922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color w:val="000000" w:themeColor="text1"/>
          <w:sz w:val="22"/>
          <w:szCs w:val="18"/>
        </w:rPr>
      </w:pPr>
      <w:r w:rsidRPr="00561452">
        <w:rPr>
          <w:color w:val="000000" w:themeColor="text1"/>
          <w:sz w:val="22"/>
          <w:szCs w:val="18"/>
        </w:rPr>
        <w:t>$</w:t>
      </w:r>
      <w:r w:rsidR="008967AA">
        <w:rPr>
          <w:color w:val="000000" w:themeColor="text1"/>
          <w:sz w:val="22"/>
          <w:szCs w:val="18"/>
        </w:rPr>
        <w:t>10</w:t>
      </w:r>
      <w:r w:rsidRPr="00561452">
        <w:rPr>
          <w:color w:val="000000" w:themeColor="text1"/>
          <w:sz w:val="22"/>
          <w:szCs w:val="18"/>
        </w:rPr>
        <w:t>8.00 per Person Inclusive</w:t>
      </w:r>
    </w:p>
    <w:p w14:paraId="3DAECA1E" w14:textId="112737B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color w:val="000000" w:themeColor="text1"/>
          <w:sz w:val="22"/>
          <w:szCs w:val="18"/>
        </w:rPr>
      </w:pPr>
      <w:r w:rsidRPr="00561452">
        <w:rPr>
          <w:color w:val="000000" w:themeColor="text1"/>
          <w:sz w:val="22"/>
          <w:szCs w:val="18"/>
        </w:rPr>
        <w:t xml:space="preserve">5 Hour Reception, Bar Closes </w:t>
      </w:r>
      <w:r w:rsidR="002810D1">
        <w:rPr>
          <w:color w:val="000000" w:themeColor="text1"/>
          <w:sz w:val="22"/>
          <w:szCs w:val="18"/>
        </w:rPr>
        <w:t>One</w:t>
      </w:r>
      <w:r w:rsidRPr="00561452">
        <w:rPr>
          <w:color w:val="000000" w:themeColor="text1"/>
          <w:sz w:val="22"/>
          <w:szCs w:val="18"/>
        </w:rPr>
        <w:t xml:space="preserve"> Hour Prior to End of Event</w:t>
      </w:r>
    </w:p>
    <w:p w14:paraId="758CB5B7" w14:textId="7777777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color w:val="000000" w:themeColor="text1"/>
          <w:sz w:val="22"/>
          <w:szCs w:val="18"/>
        </w:rPr>
      </w:pPr>
    </w:p>
    <w:p w14:paraId="32241EFF" w14:textId="7777777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b/>
          <w:bCs/>
          <w:color w:val="000000" w:themeColor="text1"/>
          <w:sz w:val="22"/>
          <w:szCs w:val="18"/>
        </w:rPr>
      </w:pPr>
      <w:r w:rsidRPr="00561452">
        <w:rPr>
          <w:b/>
          <w:bCs/>
          <w:color w:val="000000" w:themeColor="text1"/>
          <w:sz w:val="22"/>
          <w:szCs w:val="18"/>
        </w:rPr>
        <w:t>Champagne Toast</w:t>
      </w:r>
    </w:p>
    <w:p w14:paraId="2EC5FDAC" w14:textId="7777777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b/>
          <w:bCs/>
          <w:color w:val="000000" w:themeColor="text1"/>
          <w:sz w:val="22"/>
          <w:szCs w:val="18"/>
        </w:rPr>
      </w:pPr>
      <w:r w:rsidRPr="00561452">
        <w:rPr>
          <w:b/>
          <w:bCs/>
          <w:color w:val="000000" w:themeColor="text1"/>
          <w:sz w:val="22"/>
          <w:szCs w:val="18"/>
        </w:rPr>
        <w:t>4 Hour Open Bar</w:t>
      </w:r>
    </w:p>
    <w:p w14:paraId="7CA16B93" w14:textId="7777777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i/>
          <w:iCs/>
          <w:color w:val="000000" w:themeColor="text1"/>
          <w:sz w:val="20"/>
          <w:szCs w:val="15"/>
        </w:rPr>
      </w:pPr>
      <w:r w:rsidRPr="00561452">
        <w:rPr>
          <w:i/>
          <w:iCs/>
          <w:color w:val="000000" w:themeColor="text1"/>
          <w:sz w:val="20"/>
          <w:szCs w:val="15"/>
        </w:rPr>
        <w:t>Unlimited House Brand Cocktails, Imported and Domestic Beer, House Wine and Assorted Soft Drinks</w:t>
      </w:r>
    </w:p>
    <w:p w14:paraId="57A8DA2A" w14:textId="77777777" w:rsidR="00CA625E" w:rsidRPr="00561452" w:rsidRDefault="00CA625E" w:rsidP="00E76E29">
      <w:pPr>
        <w:pStyle w:val="Heading1"/>
        <w:ind w:right="-126"/>
        <w:jc w:val="center"/>
        <w:rPr>
          <w:color w:val="000000" w:themeColor="text1"/>
        </w:rPr>
      </w:pPr>
      <w:r w:rsidRPr="00561452">
        <w:rPr>
          <w:color w:val="000000" w:themeColor="text1"/>
        </w:rPr>
        <w:t>Reception Selection</w:t>
      </w:r>
    </w:p>
    <w:p w14:paraId="03C66F87" w14:textId="3CFC376E" w:rsidR="00CA625E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 xml:space="preserve">Choice of 4 </w:t>
      </w:r>
      <w:r w:rsidR="00276C86">
        <w:rPr>
          <w:b/>
          <w:bCs/>
          <w:color w:val="000000" w:themeColor="text1"/>
        </w:rPr>
        <w:t>B</w:t>
      </w:r>
      <w:r w:rsidRPr="00561452">
        <w:rPr>
          <w:b/>
          <w:bCs/>
          <w:color w:val="000000" w:themeColor="text1"/>
        </w:rPr>
        <w:t xml:space="preserve">utler </w:t>
      </w:r>
      <w:r w:rsidR="00276C86">
        <w:rPr>
          <w:b/>
          <w:bCs/>
          <w:color w:val="000000" w:themeColor="text1"/>
        </w:rPr>
        <w:t>P</w:t>
      </w:r>
      <w:r w:rsidRPr="00561452">
        <w:rPr>
          <w:b/>
          <w:bCs/>
          <w:color w:val="000000" w:themeColor="text1"/>
        </w:rPr>
        <w:t xml:space="preserve">assed Hors </w:t>
      </w:r>
      <w:r w:rsidR="00E958DA">
        <w:rPr>
          <w:b/>
          <w:bCs/>
          <w:color w:val="000000" w:themeColor="text1"/>
        </w:rPr>
        <w:t>d’O</w:t>
      </w:r>
      <w:r w:rsidR="00256809" w:rsidRPr="00561452">
        <w:rPr>
          <w:b/>
          <w:bCs/>
          <w:color w:val="000000" w:themeColor="text1"/>
        </w:rPr>
        <w:t>eu</w:t>
      </w:r>
      <w:r w:rsidR="00256809">
        <w:rPr>
          <w:b/>
          <w:bCs/>
          <w:color w:val="000000" w:themeColor="text1"/>
        </w:rPr>
        <w:t>vres</w:t>
      </w:r>
    </w:p>
    <w:p w14:paraId="64808DBA" w14:textId="7B64B10C" w:rsidR="007E27C6" w:rsidRPr="00561452" w:rsidRDefault="007E27C6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Imported and Domestic Cheese and Seasonal Fruit Display</w:t>
      </w:r>
    </w:p>
    <w:p w14:paraId="6EB14197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Salad (Choose one)</w:t>
      </w:r>
    </w:p>
    <w:p w14:paraId="212E3CDC" w14:textId="6A62A978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right="-126"/>
        <w:jc w:val="center"/>
        <w:rPr>
          <w:color w:val="000000" w:themeColor="text1"/>
        </w:rPr>
      </w:pPr>
      <w:r w:rsidRPr="00561452">
        <w:rPr>
          <w:color w:val="000000" w:themeColor="text1"/>
        </w:rPr>
        <w:t>House</w:t>
      </w:r>
      <w:r w:rsidRPr="00561452">
        <w:rPr>
          <w:color w:val="000000" w:themeColor="text1"/>
        </w:rPr>
        <w:tab/>
      </w:r>
      <w:r w:rsidRPr="00561452">
        <w:rPr>
          <w:color w:val="000000" w:themeColor="text1"/>
        </w:rPr>
        <w:tab/>
      </w:r>
      <w:r w:rsidRPr="00561452">
        <w:rPr>
          <w:color w:val="000000" w:themeColor="text1"/>
        </w:rPr>
        <w:tab/>
        <w:t xml:space="preserve">                Caesar              </w:t>
      </w:r>
      <w:r w:rsidR="007E27C6">
        <w:rPr>
          <w:color w:val="000000" w:themeColor="text1"/>
        </w:rPr>
        <w:t>Caprese</w:t>
      </w:r>
    </w:p>
    <w:p w14:paraId="05E19945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color w:val="000000" w:themeColor="text1"/>
        </w:rPr>
      </w:pPr>
    </w:p>
    <w:p w14:paraId="3AC19B46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Plated Entrees (Choice of Two)</w:t>
      </w:r>
    </w:p>
    <w:p w14:paraId="306E908A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right="-126"/>
        <w:jc w:val="center"/>
        <w:rPr>
          <w:color w:val="000000" w:themeColor="text1"/>
        </w:rPr>
        <w:sectPr w:rsidR="00CA625E" w:rsidRPr="00561452">
          <w:headerReference w:type="default" r:id="rId14"/>
          <w:footerReference w:type="default" r:id="rId15"/>
          <w:headerReference w:type="first" r:id="rId16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1CABDC3F" w14:textId="571AC821" w:rsidR="00CA625E" w:rsidRPr="00561452" w:rsidRDefault="00530B52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8oz New York Strip</w:t>
      </w:r>
    </w:p>
    <w:p w14:paraId="082D15C3" w14:textId="4AB28AB1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 xml:space="preserve">Beautifully Aged Black Angus with Mushroom Bruschetta </w:t>
      </w:r>
    </w:p>
    <w:p w14:paraId="44A88825" w14:textId="088A3912" w:rsidR="00CA625E" w:rsidRPr="00561452" w:rsidRDefault="00530B52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8oz Swordfish</w:t>
      </w:r>
    </w:p>
    <w:p w14:paraId="107BD706" w14:textId="1059F3EE" w:rsidR="00CA625E" w:rsidRPr="00561452" w:rsidRDefault="00530B52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>
        <w:rPr>
          <w:color w:val="000000" w:themeColor="text1"/>
        </w:rPr>
        <w:t>White Zinfandel Chive Butter</w:t>
      </w:r>
    </w:p>
    <w:p w14:paraId="79F4C403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Seared Salmon</w:t>
      </w:r>
    </w:p>
    <w:p w14:paraId="67E4829A" w14:textId="2DCAD138" w:rsidR="000913A3" w:rsidRDefault="00CA625E" w:rsidP="000913A3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Choice of Champagne Dill, Smoked Tomato Hollandaise, or Honey Bourbon Sauce</w:t>
      </w:r>
    </w:p>
    <w:p w14:paraId="58C90CD6" w14:textId="33FE5020" w:rsidR="000976C9" w:rsidRDefault="000976C9" w:rsidP="000913A3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</w:p>
    <w:p w14:paraId="3E54A20F" w14:textId="4FD9E966" w:rsidR="000976C9" w:rsidRDefault="000976C9" w:rsidP="000913A3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</w:p>
    <w:p w14:paraId="75DBC09F" w14:textId="0A799A69" w:rsidR="000976C9" w:rsidRDefault="000976C9" w:rsidP="000913A3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</w:p>
    <w:p w14:paraId="7625715A" w14:textId="77777777" w:rsidR="000976C9" w:rsidRDefault="000976C9" w:rsidP="000913A3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</w:p>
    <w:p w14:paraId="20113871" w14:textId="6BBBCFEC" w:rsidR="00CA625E" w:rsidRPr="000976C9" w:rsidRDefault="00CA625E" w:rsidP="000976C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0976C9">
        <w:rPr>
          <w:color w:val="000000" w:themeColor="text1"/>
          <w:u w:val="single"/>
        </w:rPr>
        <w:t>Caprese Stuffed Pork Tenderloin</w:t>
      </w:r>
    </w:p>
    <w:p w14:paraId="4FAF1C52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Roasted Peppers, Spinach, Mozzarella, Toasted Pine Nuts and Tomato Wine Demi-Glace</w:t>
      </w:r>
    </w:p>
    <w:p w14:paraId="0BDE4464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Sautéed Chicken</w:t>
      </w:r>
    </w:p>
    <w:p w14:paraId="68F2788F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Choice of Marsala, Piccata, Chambord (Raspberry) or Hunter Style</w:t>
      </w:r>
    </w:p>
    <w:p w14:paraId="3C9BEAD9" w14:textId="7168302F" w:rsidR="00CA625E" w:rsidRDefault="008B265A" w:rsidP="000913A3">
      <w:pPr>
        <w:pStyle w:val="ListBullet"/>
        <w:numPr>
          <w:ilvl w:val="0"/>
          <w:numId w:val="30"/>
        </w:numPr>
        <w:spacing w:after="0" w:line="240" w:lineRule="auto"/>
        <w:ind w:right="-126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8oz Prime Rib</w:t>
      </w:r>
    </w:p>
    <w:p w14:paraId="450D670C" w14:textId="4F6BECF2" w:rsidR="008B265A" w:rsidRPr="008B265A" w:rsidRDefault="008B265A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8B265A">
        <w:rPr>
          <w:color w:val="000000" w:themeColor="text1"/>
        </w:rPr>
        <w:t xml:space="preserve">Served Medium/Medium Rare with Au Jus on the </w:t>
      </w:r>
      <w:r>
        <w:rPr>
          <w:color w:val="000000" w:themeColor="text1"/>
        </w:rPr>
        <w:t>S</w:t>
      </w:r>
      <w:r w:rsidRPr="008B265A">
        <w:rPr>
          <w:color w:val="000000" w:themeColor="text1"/>
        </w:rPr>
        <w:t>ide</w:t>
      </w:r>
    </w:p>
    <w:p w14:paraId="7661164A" w14:textId="77777777" w:rsidR="008B265A" w:rsidRDefault="008B265A" w:rsidP="008B265A">
      <w:pPr>
        <w:pStyle w:val="ListBullet"/>
        <w:numPr>
          <w:ilvl w:val="0"/>
          <w:numId w:val="0"/>
        </w:numPr>
        <w:spacing w:after="0" w:line="240" w:lineRule="auto"/>
        <w:ind w:right="-126"/>
        <w:rPr>
          <w:color w:val="000000" w:themeColor="text1"/>
        </w:rPr>
      </w:pPr>
    </w:p>
    <w:p w14:paraId="7EB69354" w14:textId="2711F141" w:rsidR="002E5B23" w:rsidRPr="00561452" w:rsidRDefault="002E5B23" w:rsidP="008B265A">
      <w:pPr>
        <w:pStyle w:val="ListBullet"/>
        <w:numPr>
          <w:ilvl w:val="0"/>
          <w:numId w:val="0"/>
        </w:numPr>
        <w:spacing w:after="0" w:line="240" w:lineRule="auto"/>
        <w:ind w:right="-126"/>
        <w:rPr>
          <w:color w:val="000000" w:themeColor="text1"/>
        </w:rPr>
        <w:sectPr w:rsidR="002E5B23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14:paraId="3128B52A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Accompaniments (Choice of Two)</w:t>
      </w:r>
    </w:p>
    <w:p w14:paraId="01BAE7AD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right="-126"/>
        <w:rPr>
          <w:color w:val="000000" w:themeColor="text1"/>
        </w:rPr>
        <w:sectPr w:rsidR="00CA625E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7A567C09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>Chef’s Vegetable Medley</w:t>
      </w:r>
    </w:p>
    <w:p w14:paraId="62E15B35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Whipped New Potatoes</w:t>
      </w:r>
    </w:p>
    <w:p w14:paraId="72C53B06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Grilled Asparagus and Red Peppers</w:t>
      </w:r>
    </w:p>
    <w:p w14:paraId="13763983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Garlic Mashed Potatoes</w:t>
      </w:r>
    </w:p>
    <w:p w14:paraId="39891275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Wild Rice Pilaf</w:t>
      </w:r>
    </w:p>
    <w:p w14:paraId="5A95F15D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Herbed Orzo</w:t>
      </w:r>
    </w:p>
    <w:p w14:paraId="455954FA" w14:textId="3E97336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  <w:sectPr w:rsidR="00CA625E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  <w:r w:rsidRPr="00561452">
        <w:rPr>
          <w:color w:val="000000" w:themeColor="text1"/>
        </w:rPr>
        <w:tab/>
      </w:r>
      <w:r w:rsidR="005320CB">
        <w:rPr>
          <w:color w:val="000000" w:themeColor="text1"/>
        </w:rPr>
        <w:t>Rosemary Roasted Potatoes</w:t>
      </w:r>
    </w:p>
    <w:p w14:paraId="0F1DCCA5" w14:textId="77777777" w:rsidR="00CA625E" w:rsidRPr="00561452" w:rsidRDefault="00CA625E" w:rsidP="00E76E29">
      <w:pPr>
        <w:pStyle w:val="ListBullet"/>
        <w:numPr>
          <w:ilvl w:val="0"/>
          <w:numId w:val="0"/>
        </w:numPr>
        <w:ind w:right="-126"/>
        <w:rPr>
          <w:color w:val="000000" w:themeColor="text1"/>
        </w:rPr>
      </w:pPr>
    </w:p>
    <w:p w14:paraId="6A03A94B" w14:textId="677DC517" w:rsidR="00E61156" w:rsidRPr="00E61156" w:rsidRDefault="00B61D16" w:rsidP="00B61D16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</w:t>
      </w:r>
      <w:r w:rsidR="00EB0793">
        <w:rPr>
          <w:color w:val="000000" w:themeColor="text1"/>
          <w:sz w:val="16"/>
          <w:szCs w:val="16"/>
        </w:rPr>
        <w:t xml:space="preserve">       </w:t>
      </w:r>
      <w:r>
        <w:rPr>
          <w:color w:val="000000" w:themeColor="text1"/>
          <w:sz w:val="16"/>
          <w:szCs w:val="16"/>
        </w:rPr>
        <w:t xml:space="preserve">  </w:t>
      </w:r>
      <w:r w:rsidR="00FE2902" w:rsidRPr="00E61156">
        <w:rPr>
          <w:color w:val="000000" w:themeColor="text1"/>
          <w:sz w:val="16"/>
          <w:szCs w:val="16"/>
        </w:rPr>
        <w:t>*Prices are subject to change without notice.</w:t>
      </w:r>
    </w:p>
    <w:p w14:paraId="7545FA78" w14:textId="77777777" w:rsidR="00CA625E" w:rsidRPr="00561452" w:rsidRDefault="00CA625E" w:rsidP="00E76E29">
      <w:pPr>
        <w:pStyle w:val="ListBullet"/>
        <w:numPr>
          <w:ilvl w:val="0"/>
          <w:numId w:val="0"/>
        </w:numPr>
        <w:ind w:right="-126"/>
        <w:rPr>
          <w:color w:val="000000" w:themeColor="text1"/>
        </w:rPr>
        <w:sectPr w:rsidR="00CA625E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18A6CC4D" w14:textId="77777777" w:rsidR="00CA625E" w:rsidRPr="00561452" w:rsidRDefault="00CA625E" w:rsidP="00E76E29">
      <w:pPr>
        <w:pStyle w:val="ListBullet"/>
        <w:numPr>
          <w:ilvl w:val="0"/>
          <w:numId w:val="0"/>
        </w:numPr>
        <w:ind w:right="-126"/>
        <w:rPr>
          <w:color w:val="000000" w:themeColor="text1"/>
        </w:rPr>
        <w:sectPr w:rsidR="00CA625E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7EAA1777" w14:textId="77777777" w:rsidR="00CA625E" w:rsidRPr="00561452" w:rsidRDefault="00CA625E" w:rsidP="00E76E29">
      <w:pPr>
        <w:pStyle w:val="Name"/>
        <w:ind w:right="-126"/>
        <w:jc w:val="center"/>
        <w:rPr>
          <w:color w:val="000000" w:themeColor="text1"/>
        </w:rPr>
      </w:pPr>
      <w:r w:rsidRPr="00561452">
        <w:rPr>
          <w:color w:val="000000" w:themeColor="text1"/>
        </w:rPr>
        <w:lastRenderedPageBreak/>
        <w:t>Silver Package</w:t>
      </w:r>
    </w:p>
    <w:p w14:paraId="5E531E60" w14:textId="4D9BD7F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color w:val="000000" w:themeColor="text1"/>
          <w:sz w:val="22"/>
          <w:szCs w:val="18"/>
        </w:rPr>
      </w:pPr>
      <w:r w:rsidRPr="00561452">
        <w:rPr>
          <w:color w:val="000000" w:themeColor="text1"/>
          <w:sz w:val="22"/>
          <w:szCs w:val="18"/>
        </w:rPr>
        <w:t>$</w:t>
      </w:r>
      <w:r w:rsidR="008967AA">
        <w:rPr>
          <w:color w:val="000000" w:themeColor="text1"/>
          <w:sz w:val="22"/>
          <w:szCs w:val="18"/>
        </w:rPr>
        <w:t>9</w:t>
      </w:r>
      <w:r w:rsidRPr="00561452">
        <w:rPr>
          <w:color w:val="000000" w:themeColor="text1"/>
          <w:sz w:val="22"/>
          <w:szCs w:val="18"/>
        </w:rPr>
        <w:t>8.00 per Person Inclusive</w:t>
      </w:r>
    </w:p>
    <w:p w14:paraId="35C12350" w14:textId="4EE48BA3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color w:val="000000" w:themeColor="text1"/>
          <w:sz w:val="22"/>
          <w:szCs w:val="18"/>
        </w:rPr>
      </w:pPr>
      <w:r w:rsidRPr="00561452">
        <w:rPr>
          <w:color w:val="000000" w:themeColor="text1"/>
          <w:sz w:val="22"/>
          <w:szCs w:val="18"/>
        </w:rPr>
        <w:t xml:space="preserve">4 Hour Reception, Bar Closes </w:t>
      </w:r>
      <w:r w:rsidR="002810D1">
        <w:rPr>
          <w:color w:val="000000" w:themeColor="text1"/>
          <w:sz w:val="22"/>
          <w:szCs w:val="18"/>
        </w:rPr>
        <w:t>One</w:t>
      </w:r>
      <w:r w:rsidRPr="00561452">
        <w:rPr>
          <w:color w:val="000000" w:themeColor="text1"/>
          <w:sz w:val="22"/>
          <w:szCs w:val="18"/>
        </w:rPr>
        <w:t xml:space="preserve"> Hour Prior to End of Event</w:t>
      </w:r>
    </w:p>
    <w:p w14:paraId="4D74971E" w14:textId="7777777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color w:val="000000" w:themeColor="text1"/>
          <w:sz w:val="22"/>
          <w:szCs w:val="18"/>
        </w:rPr>
      </w:pPr>
    </w:p>
    <w:p w14:paraId="0CD638B0" w14:textId="7777777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b/>
          <w:bCs/>
          <w:color w:val="000000" w:themeColor="text1"/>
          <w:sz w:val="22"/>
          <w:szCs w:val="18"/>
        </w:rPr>
      </w:pPr>
      <w:r w:rsidRPr="00561452">
        <w:rPr>
          <w:b/>
          <w:bCs/>
          <w:color w:val="000000" w:themeColor="text1"/>
          <w:sz w:val="22"/>
          <w:szCs w:val="18"/>
        </w:rPr>
        <w:t>Champagne Toast</w:t>
      </w:r>
    </w:p>
    <w:p w14:paraId="114962CD" w14:textId="7777777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b/>
          <w:bCs/>
          <w:color w:val="000000" w:themeColor="text1"/>
          <w:sz w:val="22"/>
          <w:szCs w:val="18"/>
        </w:rPr>
      </w:pPr>
      <w:r w:rsidRPr="00561452">
        <w:rPr>
          <w:b/>
          <w:bCs/>
          <w:color w:val="000000" w:themeColor="text1"/>
          <w:sz w:val="22"/>
          <w:szCs w:val="18"/>
        </w:rPr>
        <w:t>3 Hour Open Bar</w:t>
      </w:r>
    </w:p>
    <w:p w14:paraId="4760020D" w14:textId="77777777" w:rsidR="00CA625E" w:rsidRPr="00561452" w:rsidRDefault="00CA625E" w:rsidP="00E76E29">
      <w:pPr>
        <w:pStyle w:val="ContactInfo"/>
        <w:spacing w:after="0" w:line="276" w:lineRule="auto"/>
        <w:ind w:right="-126"/>
        <w:jc w:val="center"/>
        <w:rPr>
          <w:i/>
          <w:iCs/>
          <w:color w:val="000000" w:themeColor="text1"/>
          <w:sz w:val="20"/>
          <w:szCs w:val="15"/>
        </w:rPr>
      </w:pPr>
      <w:r w:rsidRPr="00561452">
        <w:rPr>
          <w:i/>
          <w:iCs/>
          <w:color w:val="000000" w:themeColor="text1"/>
          <w:sz w:val="20"/>
          <w:szCs w:val="15"/>
        </w:rPr>
        <w:t>Unlimited House Brand Cocktails, Domestic Beer, House Wine and Assorted Soft Drinks</w:t>
      </w:r>
    </w:p>
    <w:p w14:paraId="493B93AD" w14:textId="77777777" w:rsidR="00CA625E" w:rsidRPr="00561452" w:rsidRDefault="00CA625E" w:rsidP="00E76E29">
      <w:pPr>
        <w:pStyle w:val="Heading1"/>
        <w:ind w:right="-126"/>
        <w:jc w:val="center"/>
        <w:rPr>
          <w:color w:val="000000" w:themeColor="text1"/>
        </w:rPr>
      </w:pPr>
      <w:r w:rsidRPr="00561452">
        <w:rPr>
          <w:color w:val="000000" w:themeColor="text1"/>
        </w:rPr>
        <w:t>Reception Selection</w:t>
      </w:r>
    </w:p>
    <w:p w14:paraId="0D9D1D5B" w14:textId="69310826" w:rsidR="00CA625E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 xml:space="preserve">Choice of 3 </w:t>
      </w:r>
      <w:r w:rsidR="00276C86">
        <w:rPr>
          <w:b/>
          <w:bCs/>
          <w:color w:val="000000" w:themeColor="text1"/>
        </w:rPr>
        <w:t>B</w:t>
      </w:r>
      <w:r w:rsidRPr="00561452">
        <w:rPr>
          <w:b/>
          <w:bCs/>
          <w:color w:val="000000" w:themeColor="text1"/>
        </w:rPr>
        <w:t xml:space="preserve">utler </w:t>
      </w:r>
      <w:r w:rsidR="00276C86">
        <w:rPr>
          <w:b/>
          <w:bCs/>
          <w:color w:val="000000" w:themeColor="text1"/>
        </w:rPr>
        <w:t>P</w:t>
      </w:r>
      <w:r w:rsidRPr="00561452">
        <w:rPr>
          <w:b/>
          <w:bCs/>
          <w:color w:val="000000" w:themeColor="text1"/>
        </w:rPr>
        <w:t xml:space="preserve">assed Hors </w:t>
      </w:r>
      <w:r w:rsidR="00E958DA">
        <w:rPr>
          <w:b/>
          <w:bCs/>
          <w:color w:val="000000" w:themeColor="text1"/>
        </w:rPr>
        <w:t>d’O</w:t>
      </w:r>
      <w:r w:rsidR="00256809" w:rsidRPr="00561452">
        <w:rPr>
          <w:b/>
          <w:bCs/>
          <w:color w:val="000000" w:themeColor="text1"/>
        </w:rPr>
        <w:t>eu</w:t>
      </w:r>
      <w:r w:rsidR="00256809">
        <w:rPr>
          <w:b/>
          <w:bCs/>
          <w:color w:val="000000" w:themeColor="text1"/>
        </w:rPr>
        <w:t>vres</w:t>
      </w:r>
    </w:p>
    <w:p w14:paraId="2DC19CB7" w14:textId="4147EFC4" w:rsidR="00CE2635" w:rsidRPr="00561452" w:rsidRDefault="00CE2635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Imported and Domestic Cheese and Seasonal Fruit Display</w:t>
      </w:r>
    </w:p>
    <w:p w14:paraId="5F7BE6CD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Salad (Choose one)</w:t>
      </w:r>
    </w:p>
    <w:p w14:paraId="2F522FE6" w14:textId="624CC5F6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right="-126"/>
        <w:jc w:val="center"/>
        <w:rPr>
          <w:color w:val="000000" w:themeColor="text1"/>
        </w:rPr>
      </w:pPr>
      <w:r w:rsidRPr="00561452">
        <w:rPr>
          <w:color w:val="000000" w:themeColor="text1"/>
        </w:rPr>
        <w:t>House</w:t>
      </w:r>
      <w:r w:rsidRPr="00561452">
        <w:rPr>
          <w:color w:val="000000" w:themeColor="text1"/>
        </w:rPr>
        <w:tab/>
      </w:r>
      <w:r w:rsidRPr="00561452">
        <w:rPr>
          <w:color w:val="000000" w:themeColor="text1"/>
        </w:rPr>
        <w:tab/>
      </w:r>
      <w:r w:rsidRPr="00561452">
        <w:rPr>
          <w:color w:val="000000" w:themeColor="text1"/>
        </w:rPr>
        <w:tab/>
        <w:t xml:space="preserve">                Caesar</w:t>
      </w:r>
    </w:p>
    <w:p w14:paraId="7F0453D5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color w:val="000000" w:themeColor="text1"/>
        </w:rPr>
      </w:pPr>
    </w:p>
    <w:p w14:paraId="641104F1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Plated Entrees (Choice of Two)</w:t>
      </w:r>
    </w:p>
    <w:p w14:paraId="7BF78769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right="-126"/>
        <w:jc w:val="center"/>
        <w:rPr>
          <w:color w:val="000000" w:themeColor="text1"/>
        </w:rPr>
        <w:sectPr w:rsidR="00CA625E" w:rsidRPr="00561452" w:rsidSect="00E76E29">
          <w:headerReference w:type="default" r:id="rId17"/>
          <w:footerReference w:type="default" r:id="rId18"/>
          <w:headerReference w:type="first" r:id="rId19"/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6212BCA1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Sliced Sirloin</w:t>
      </w:r>
    </w:p>
    <w:p w14:paraId="03DB6580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Certified Black Angus with Wild Mushroom Merlot Demi-Glace</w:t>
      </w:r>
    </w:p>
    <w:p w14:paraId="12D1A064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Seared Salmon</w:t>
      </w:r>
    </w:p>
    <w:p w14:paraId="0F02DB59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With Choice of Champagne Dill or Bourbon Glaze</w:t>
      </w:r>
    </w:p>
    <w:p w14:paraId="7BA58F97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Seven Springs Chicken</w:t>
      </w:r>
    </w:p>
    <w:p w14:paraId="19827EC8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>Sautéed Chicken Breast, Artichoke Hearts, Sundried Tomatoes, Fresh Basil and Chardonnay Cream Sauce</w:t>
      </w:r>
    </w:p>
    <w:p w14:paraId="30C04693" w14:textId="79928BD2" w:rsidR="00CA625E" w:rsidRDefault="00CE2635" w:rsidP="00CE2635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Herb Roasted Pork Loin </w:t>
      </w:r>
    </w:p>
    <w:p w14:paraId="060B007D" w14:textId="25FFCB35" w:rsidR="00CE2635" w:rsidRPr="00CE2635" w:rsidRDefault="00CE2635" w:rsidP="00CE2635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CE2635">
        <w:rPr>
          <w:color w:val="000000" w:themeColor="text1"/>
        </w:rPr>
        <w:t xml:space="preserve">Served with Mushroom and Tomato </w:t>
      </w:r>
      <w:r w:rsidR="00256809" w:rsidRPr="00CE2635">
        <w:rPr>
          <w:color w:val="000000" w:themeColor="text1"/>
        </w:rPr>
        <w:t>Demi-Glace</w:t>
      </w:r>
    </w:p>
    <w:p w14:paraId="5B604832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Sautéed Chicken</w:t>
      </w:r>
    </w:p>
    <w:p w14:paraId="17BE9B5B" w14:textId="6D392F7E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</w:pPr>
      <w:r w:rsidRPr="00561452">
        <w:rPr>
          <w:color w:val="000000" w:themeColor="text1"/>
        </w:rPr>
        <w:t xml:space="preserve">Choice of Marsala, Piccata or </w:t>
      </w:r>
      <w:r w:rsidR="00877BFC">
        <w:rPr>
          <w:color w:val="000000" w:themeColor="text1"/>
        </w:rPr>
        <w:t>Roasted Red Pepper Cream</w:t>
      </w:r>
    </w:p>
    <w:p w14:paraId="065AA8D6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  <w:u w:val="single"/>
        </w:rPr>
      </w:pPr>
      <w:r w:rsidRPr="00561452">
        <w:rPr>
          <w:color w:val="000000" w:themeColor="text1"/>
          <w:u w:val="single"/>
        </w:rPr>
        <w:t>Beef Short Ribs</w:t>
      </w:r>
    </w:p>
    <w:p w14:paraId="5F0BC4C0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  <w:sectPr w:rsidR="00CA625E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  <w:r w:rsidRPr="00561452">
        <w:rPr>
          <w:color w:val="000000" w:themeColor="text1"/>
        </w:rPr>
        <w:t>Tender Braised Short Ribs with Rich Tomato Merlot Demi-Glace and Crispy Shallots</w:t>
      </w:r>
    </w:p>
    <w:p w14:paraId="6187DDA1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right="-126"/>
        <w:rPr>
          <w:b/>
          <w:bCs/>
          <w:color w:val="000000" w:themeColor="text1"/>
        </w:rPr>
      </w:pPr>
    </w:p>
    <w:p w14:paraId="344E4833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360" w:line="240" w:lineRule="auto"/>
        <w:ind w:right="-126"/>
        <w:jc w:val="center"/>
        <w:rPr>
          <w:b/>
          <w:bCs/>
          <w:color w:val="000000" w:themeColor="text1"/>
        </w:rPr>
      </w:pPr>
      <w:r w:rsidRPr="00561452">
        <w:rPr>
          <w:b/>
          <w:bCs/>
          <w:color w:val="000000" w:themeColor="text1"/>
        </w:rPr>
        <w:t>Accompaniments (Choice of Two)</w:t>
      </w:r>
    </w:p>
    <w:p w14:paraId="3A3496C8" w14:textId="77777777" w:rsidR="00CA625E" w:rsidRPr="00561452" w:rsidRDefault="00CA625E" w:rsidP="00E76E29">
      <w:pPr>
        <w:pStyle w:val="ListBullet"/>
        <w:numPr>
          <w:ilvl w:val="0"/>
          <w:numId w:val="0"/>
        </w:numPr>
        <w:spacing w:after="0" w:line="240" w:lineRule="auto"/>
        <w:ind w:right="-126"/>
        <w:rPr>
          <w:color w:val="000000" w:themeColor="text1"/>
        </w:rPr>
        <w:sectPr w:rsidR="00CA625E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0E8950B9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>Chef’s Vegetable Medley</w:t>
      </w:r>
    </w:p>
    <w:p w14:paraId="44EA896C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Whipped New Potatoes</w:t>
      </w:r>
    </w:p>
    <w:p w14:paraId="3C50F6B1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Steamed Asparagus</w:t>
      </w:r>
    </w:p>
    <w:p w14:paraId="0914A591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Garlic Mashed Potatoes</w:t>
      </w:r>
    </w:p>
    <w:p w14:paraId="7820672A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Wild Rice Pilaf</w:t>
      </w:r>
    </w:p>
    <w:p w14:paraId="0E22BF01" w14:textId="77777777" w:rsidR="00CA625E" w:rsidRPr="00561452" w:rsidRDefault="00CA625E" w:rsidP="00E76E29">
      <w:pPr>
        <w:pStyle w:val="ListBullet"/>
        <w:numPr>
          <w:ilvl w:val="0"/>
          <w:numId w:val="14"/>
        </w:numPr>
        <w:spacing w:after="0" w:line="240" w:lineRule="auto"/>
        <w:ind w:right="-126"/>
        <w:rPr>
          <w:color w:val="000000" w:themeColor="text1"/>
        </w:rPr>
      </w:pPr>
      <w:r w:rsidRPr="00561452">
        <w:rPr>
          <w:color w:val="000000" w:themeColor="text1"/>
        </w:rPr>
        <w:tab/>
        <w:t>Herbed Orzo</w:t>
      </w:r>
    </w:p>
    <w:p w14:paraId="66064FDE" w14:textId="397FB450" w:rsidR="00CA625E" w:rsidRPr="00561452" w:rsidRDefault="00CA625E" w:rsidP="00E62EC6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</w:rPr>
        <w:sectPr w:rsidR="00CA625E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14:paraId="03E775FD" w14:textId="29829BA2" w:rsidR="003A2F10" w:rsidRDefault="003A2F10" w:rsidP="00E76E29">
      <w:pPr>
        <w:pStyle w:val="ListBullet"/>
        <w:numPr>
          <w:ilvl w:val="0"/>
          <w:numId w:val="0"/>
        </w:numPr>
        <w:spacing w:after="240" w:line="240" w:lineRule="auto"/>
        <w:jc w:val="center"/>
        <w:rPr>
          <w:b/>
          <w:bCs/>
          <w:color w:val="000000" w:themeColor="text1"/>
        </w:rPr>
      </w:pPr>
    </w:p>
    <w:p w14:paraId="12995339" w14:textId="1F1A5C1E" w:rsidR="00E61156" w:rsidRDefault="00E61156" w:rsidP="00E76E29">
      <w:pPr>
        <w:pStyle w:val="ListBullet"/>
        <w:numPr>
          <w:ilvl w:val="0"/>
          <w:numId w:val="0"/>
        </w:numPr>
        <w:spacing w:after="240" w:line="240" w:lineRule="auto"/>
        <w:jc w:val="center"/>
        <w:rPr>
          <w:b/>
          <w:bCs/>
          <w:color w:val="000000" w:themeColor="text1"/>
        </w:rPr>
      </w:pPr>
    </w:p>
    <w:p w14:paraId="42275079" w14:textId="203CB449" w:rsidR="00CA625E" w:rsidRPr="007C30EB" w:rsidRDefault="00EB0793" w:rsidP="007C30EB">
      <w:pPr>
        <w:pStyle w:val="ListBullet"/>
        <w:numPr>
          <w:ilvl w:val="0"/>
          <w:numId w:val="0"/>
        </w:numPr>
        <w:spacing w:after="0" w:line="240" w:lineRule="auto"/>
        <w:ind w:left="720" w:right="-126"/>
        <w:rPr>
          <w:color w:val="000000" w:themeColor="text1"/>
          <w:sz w:val="16"/>
          <w:szCs w:val="16"/>
        </w:rPr>
        <w:sectPr w:rsidR="00CA625E" w:rsidRPr="007C30EB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  <w:r>
        <w:rPr>
          <w:color w:val="000000" w:themeColor="text1"/>
          <w:sz w:val="16"/>
          <w:szCs w:val="16"/>
        </w:rPr>
        <w:t xml:space="preserve">                                                   </w:t>
      </w:r>
      <w:r w:rsidR="00E61156" w:rsidRPr="00E61156">
        <w:rPr>
          <w:color w:val="000000" w:themeColor="text1"/>
          <w:sz w:val="16"/>
          <w:szCs w:val="16"/>
        </w:rPr>
        <w:t>*Prices are subject to change without notice</w:t>
      </w:r>
      <w:r w:rsidR="00C43D23">
        <w:rPr>
          <w:color w:val="000000" w:themeColor="text1"/>
          <w:sz w:val="16"/>
          <w:szCs w:val="16"/>
        </w:rPr>
        <w:t>.</w:t>
      </w:r>
    </w:p>
    <w:p w14:paraId="5971CF38" w14:textId="672C8D88" w:rsidR="00E50186" w:rsidRDefault="00E50186">
      <w:pPr>
        <w:rPr>
          <w:rFonts w:eastAsia="Times New Roman" w:cstheme="minorHAnsi"/>
          <w:i/>
          <w:color w:val="000000" w:themeColor="text1"/>
          <w:lang w:eastAsia="en-US"/>
        </w:rPr>
      </w:pPr>
    </w:p>
    <w:p w14:paraId="1981D9DB" w14:textId="44981E2F" w:rsidR="00E50186" w:rsidRPr="001D35DA" w:rsidRDefault="001D35DA" w:rsidP="00E50186">
      <w:pPr>
        <w:pStyle w:val="Name"/>
        <w:jc w:val="center"/>
        <w:rPr>
          <w:sz w:val="58"/>
          <w:szCs w:val="58"/>
        </w:rPr>
      </w:pPr>
      <w:r w:rsidRPr="001D35DA">
        <w:rPr>
          <w:sz w:val="58"/>
          <w:szCs w:val="58"/>
        </w:rPr>
        <w:t>amazing culinary displays</w:t>
      </w:r>
    </w:p>
    <w:p w14:paraId="258F6AE5" w14:textId="3BF8F7E7" w:rsidR="00E50186" w:rsidRPr="001D35DA" w:rsidRDefault="001D35DA" w:rsidP="001D35DA">
      <w:pPr>
        <w:pStyle w:val="Heading1"/>
        <w:spacing w:before="600" w:after="0"/>
        <w:jc w:val="center"/>
        <w:rPr>
          <w:b/>
          <w:bCs/>
          <w:i/>
          <w:iCs/>
          <w:color w:val="000000" w:themeColor="text1"/>
        </w:rPr>
        <w:sectPr w:rsidR="00E50186" w:rsidRPr="001D35DA" w:rsidSect="00E76E29">
          <w:headerReference w:type="default" r:id="rId20"/>
          <w:footerReference w:type="default" r:id="rId21"/>
          <w:headerReference w:type="first" r:id="rId22"/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  <w:r w:rsidRPr="001D35DA">
        <w:rPr>
          <w:bCs/>
          <w:i/>
          <w:iCs/>
          <w:color w:val="000000" w:themeColor="text1"/>
        </w:rPr>
        <w:t>Serves 50 people</w:t>
      </w:r>
    </w:p>
    <w:p w14:paraId="466E5CF2" w14:textId="7662EF47" w:rsidR="001D35DA" w:rsidRDefault="001D35DA" w:rsidP="001D35DA">
      <w:pPr>
        <w:pStyle w:val="Heading9"/>
        <w:numPr>
          <w:ilvl w:val="0"/>
          <w:numId w:val="19"/>
        </w:numPr>
        <w:spacing w:before="0" w:line="240" w:lineRule="auto"/>
        <w:ind w:left="0" w:right="-36"/>
        <w:rPr>
          <w:rFonts w:asciiTheme="minorHAnsi" w:eastAsiaTheme="minorHAnsi" w:hAnsiTheme="minorHAnsi" w:cstheme="minorBidi"/>
          <w:b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Imported and Domestic Cheese and Seasonal Fresh Fruit Display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="007B7054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</w:t>
      </w:r>
      <w:r w:rsidR="00C06E9C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Pr="00B262DA">
        <w:rPr>
          <w:rFonts w:asciiTheme="minorHAnsi" w:eastAsiaTheme="minorHAnsi" w:hAnsiTheme="minorHAnsi" w:cstheme="minorBidi"/>
          <w:b/>
          <w:bCs/>
          <w:iCs w:val="0"/>
          <w:color w:val="000000" w:themeColor="text1"/>
          <w:sz w:val="20"/>
          <w:szCs w:val="20"/>
        </w:rPr>
        <w:t>$</w:t>
      </w:r>
      <w:r w:rsidR="001A2690" w:rsidRP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300</w:t>
      </w:r>
    </w:p>
    <w:p w14:paraId="363ADA9D" w14:textId="36F2D318" w:rsidR="001D35DA" w:rsidRDefault="001D35DA" w:rsidP="001D35DA">
      <w:pPr>
        <w:pStyle w:val="Heading9"/>
        <w:numPr>
          <w:ilvl w:val="0"/>
          <w:numId w:val="19"/>
        </w:numPr>
        <w:spacing w:before="0" w:line="240" w:lineRule="auto"/>
        <w:ind w:left="0" w:right="-36"/>
        <w:rPr>
          <w:rFonts w:asciiTheme="minorHAnsi" w:eastAsiaTheme="minorHAnsi" w:hAnsiTheme="minorHAnsi" w:cstheme="minorBidi"/>
          <w:b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Harvest Crudites with Fresh Vegetables, Hummus, Ranch and Pita Chips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</w:t>
      </w:r>
      <w:r w:rsidR="00AC153B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</w:t>
      </w:r>
      <w:r w:rsid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</w:t>
      </w:r>
      <w:r w:rsidR="007B7054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……..</w:t>
      </w:r>
      <w:r w:rsidR="00C06E9C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$200</w:t>
      </w:r>
    </w:p>
    <w:p w14:paraId="3D239CA4" w14:textId="7BBC917D" w:rsidR="001D35DA" w:rsidRPr="00B262DA" w:rsidRDefault="001D35DA" w:rsidP="001D35DA">
      <w:pPr>
        <w:pStyle w:val="Heading9"/>
        <w:numPr>
          <w:ilvl w:val="0"/>
          <w:numId w:val="19"/>
        </w:numPr>
        <w:spacing w:before="0" w:line="240" w:lineRule="auto"/>
        <w:ind w:left="0" w:right="-36"/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</w:pPr>
      <w:r w:rsidRPr="00A74D68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Chef’s Palm Tree</w:t>
      </w:r>
      <w:r w:rsidRPr="001D35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</w:t>
      </w: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Shrimp Display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………………………………………………………………</w:t>
      </w:r>
      <w:r w:rsid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</w:t>
      </w:r>
      <w:r w:rsidR="007B7054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…….</w:t>
      </w:r>
      <w:r w:rsidR="00C06E9C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P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</w:t>
      </w:r>
      <w:r w:rsidR="001A2690" w:rsidRP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400</w:t>
      </w:r>
    </w:p>
    <w:p w14:paraId="386B2672" w14:textId="358E4CD5" w:rsidR="001D35DA" w:rsidRPr="001D35DA" w:rsidRDefault="001D35DA" w:rsidP="001D35DA">
      <w:pPr>
        <w:pStyle w:val="Heading9"/>
        <w:numPr>
          <w:ilvl w:val="0"/>
          <w:numId w:val="19"/>
        </w:numPr>
        <w:spacing w:before="0" w:line="240" w:lineRule="auto"/>
        <w:ind w:left="0" w:right="-36"/>
        <w:rPr>
          <w:rFonts w:asciiTheme="minorHAnsi" w:eastAsiaTheme="minorHAnsi" w:hAnsiTheme="minorHAnsi" w:cstheme="minorBidi"/>
          <w:b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Chef’s Assorted Flatbread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……………………………………………</w:t>
      </w:r>
      <w:r w:rsid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……………………………</w:t>
      </w:r>
      <w:r w:rsidR="007B7054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</w:t>
      </w:r>
      <w:r w:rsidR="00C06E9C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$200</w:t>
      </w:r>
    </w:p>
    <w:p w14:paraId="11E8F6AD" w14:textId="045776CE" w:rsidR="001D35DA" w:rsidRPr="001D35DA" w:rsidRDefault="001D35DA" w:rsidP="001D35DA">
      <w:pPr>
        <w:pStyle w:val="Heading9"/>
        <w:numPr>
          <w:ilvl w:val="0"/>
          <w:numId w:val="19"/>
        </w:numPr>
        <w:spacing w:before="0" w:line="240" w:lineRule="auto"/>
        <w:ind w:left="0" w:right="-36"/>
        <w:rPr>
          <w:rFonts w:asciiTheme="minorHAnsi" w:eastAsiaTheme="minorHAnsi" w:hAnsiTheme="minorHAnsi" w:cstheme="minorBidi"/>
          <w:b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Spinach and Artichoke Dip with Crispy Tortilla Chips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………………………………</w:t>
      </w:r>
      <w:r w:rsid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</w:t>
      </w:r>
      <w:r w:rsidR="007B7054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</w:t>
      </w:r>
      <w:r w:rsidR="00C06E9C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$1</w:t>
      </w:r>
      <w:r w:rsidR="001A2690" w:rsidRPr="00B262DA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75</w:t>
      </w:r>
    </w:p>
    <w:p w14:paraId="3D5662CE" w14:textId="17B6CA3F" w:rsidR="001D35DA" w:rsidRPr="001A2690" w:rsidRDefault="001A2690" w:rsidP="001D35DA">
      <w:pPr>
        <w:pStyle w:val="Heading9"/>
        <w:numPr>
          <w:ilvl w:val="0"/>
          <w:numId w:val="19"/>
        </w:numPr>
        <w:spacing w:before="0" w:line="240" w:lineRule="auto"/>
        <w:ind w:left="0" w:right="-36"/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Charcuterie Board with Cured Meats</w:t>
      </w:r>
      <w:r w:rsidR="00C6143D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,</w:t>
      </w:r>
      <w:r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 Imported Chees</w:t>
      </w:r>
      <w:r w:rsidR="00C6143D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e,</w:t>
      </w:r>
      <w:r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 Sliced Breads and Oils, Olives, Grapes and Nuts...........................</w:t>
      </w:r>
      <w:r w:rsidR="00B262DA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.................</w:t>
      </w:r>
      <w:r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.......................................................................................</w:t>
      </w:r>
      <w:r w:rsidR="007B7054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.....</w:t>
      </w:r>
      <w:r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............</w:t>
      </w:r>
      <w:r w:rsidRPr="00B262DA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$350</w:t>
      </w:r>
    </w:p>
    <w:p w14:paraId="2E65C69B" w14:textId="77777777" w:rsidR="001D35DA" w:rsidRDefault="001D35DA" w:rsidP="001D35DA"/>
    <w:p w14:paraId="6F74240F" w14:textId="77777777" w:rsidR="00C6143D" w:rsidRDefault="00C6143D" w:rsidP="001D35DA">
      <w:pPr>
        <w:pStyle w:val="Name"/>
        <w:jc w:val="center"/>
        <w:rPr>
          <w:sz w:val="58"/>
          <w:szCs w:val="58"/>
        </w:rPr>
      </w:pPr>
    </w:p>
    <w:p w14:paraId="4FED9E11" w14:textId="77777777" w:rsidR="00C6143D" w:rsidRDefault="00C6143D" w:rsidP="001D35DA">
      <w:pPr>
        <w:pStyle w:val="Name"/>
        <w:jc w:val="center"/>
        <w:rPr>
          <w:sz w:val="58"/>
          <w:szCs w:val="58"/>
        </w:rPr>
      </w:pPr>
    </w:p>
    <w:p w14:paraId="061236AD" w14:textId="69D5D288" w:rsidR="001D35DA" w:rsidRPr="001D35DA" w:rsidRDefault="001D35DA" w:rsidP="001D35DA">
      <w:pPr>
        <w:pStyle w:val="Name"/>
        <w:jc w:val="center"/>
        <w:rPr>
          <w:sz w:val="58"/>
          <w:szCs w:val="58"/>
        </w:rPr>
      </w:pPr>
      <w:r w:rsidRPr="001D35DA">
        <w:rPr>
          <w:sz w:val="58"/>
          <w:szCs w:val="58"/>
        </w:rPr>
        <w:t>Hors d’Oeuvres</w:t>
      </w:r>
    </w:p>
    <w:p w14:paraId="6A4692C3" w14:textId="77777777" w:rsidR="000C604B" w:rsidRDefault="000C604B" w:rsidP="00E50186">
      <w:pPr>
        <w:pStyle w:val="Heading1"/>
        <w:spacing w:before="0" w:after="0"/>
        <w:ind w:right="-36"/>
        <w:jc w:val="center"/>
        <w:rPr>
          <w:b/>
          <w:bCs/>
          <w:color w:val="000000" w:themeColor="text1"/>
        </w:rPr>
      </w:pPr>
      <w:r>
        <w:rPr>
          <w:bCs/>
          <w:color w:val="000000" w:themeColor="text1"/>
        </w:rPr>
        <w:t>Per 100 pieces</w:t>
      </w:r>
    </w:p>
    <w:p w14:paraId="23E03F6F" w14:textId="5BE138A2" w:rsidR="00E50186" w:rsidRPr="001D35DA" w:rsidRDefault="000C604B" w:rsidP="00E50186">
      <w:pPr>
        <w:pStyle w:val="Heading1"/>
        <w:spacing w:before="0" w:after="0"/>
        <w:ind w:right="-36"/>
        <w:jc w:val="center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 available butler passed or stationary</w:t>
      </w:r>
    </w:p>
    <w:p w14:paraId="6CEE50A0" w14:textId="77777777" w:rsidR="00E50186" w:rsidRPr="00561452" w:rsidRDefault="00E50186" w:rsidP="00C06E9C">
      <w:pPr>
        <w:pStyle w:val="Heading9"/>
        <w:spacing w:before="0" w:line="240" w:lineRule="auto"/>
        <w:ind w:right="-36"/>
        <w:jc w:val="right"/>
        <w:rPr>
          <w:rFonts w:asciiTheme="minorHAnsi" w:eastAsiaTheme="minorHAnsi" w:hAnsiTheme="minorHAnsi" w:cstheme="minorBidi"/>
          <w:b/>
          <w:iCs w:val="0"/>
          <w:color w:val="000000" w:themeColor="text1"/>
          <w:sz w:val="20"/>
          <w:szCs w:val="20"/>
        </w:rPr>
        <w:sectPr w:rsidR="00E50186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3EFA330A" w14:textId="6995A5AF" w:rsidR="00E50186" w:rsidRPr="00576466" w:rsidRDefault="000C604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Fresh Mozzarella and Tomato Skewers </w:t>
      </w:r>
      <w:r w:rsidR="00576466" w:rsidRPr="0057646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with Pesto Aioli</w:t>
      </w:r>
      <w:r w:rsidR="0057646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 xml:space="preserve"> 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……………………</w:t>
      </w:r>
      <w:r w:rsid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…………………</w:t>
      </w:r>
      <w:r w:rsidR="00C6143D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</w:t>
      </w:r>
      <w:r w:rsid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</w:t>
      </w:r>
      <w:r w:rsidR="00FE36A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$</w:t>
      </w:r>
      <w:r w:rsidR="001A2690" w:rsidRPr="00B262DA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200</w:t>
      </w:r>
    </w:p>
    <w:p w14:paraId="45FAE6C5" w14:textId="325110EE" w:rsidR="00E50186" w:rsidRPr="00576466" w:rsidRDefault="00AC153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Shrimp and Lemongrass Wontons 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……………………………………………………………………</w:t>
      </w:r>
      <w:r w:rsidR="00C6143D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….</w:t>
      </w:r>
      <w:r w:rsidR="00C06E9C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$2</w:t>
      </w:r>
      <w:r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00</w:t>
      </w:r>
    </w:p>
    <w:p w14:paraId="4573E90F" w14:textId="2CD48673" w:rsidR="00E50186" w:rsidRPr="00576466" w:rsidRDefault="000C604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/>
          <w:i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Sesame Chicken </w:t>
      </w:r>
      <w:r w:rsidR="00576466" w:rsidRPr="0057646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with Thai Chili Sauce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………………………………………………………………</w:t>
      </w:r>
      <w:r w:rsidR="00C6143D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….</w:t>
      </w:r>
      <w:r w:rsidR="00FE36A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</w:t>
      </w:r>
      <w:r w:rsidR="001A2690" w:rsidRPr="00B262DA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22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0</w:t>
      </w:r>
    </w:p>
    <w:p w14:paraId="20C3BDE0" w14:textId="4FD87FCE" w:rsidR="00E50186" w:rsidRPr="00576466" w:rsidRDefault="000C604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Cocktail Meatballs </w:t>
      </w:r>
      <w:r w:rsidRPr="0057646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(Italian, Swedish, or BBQ)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…………………………………………</w:t>
      </w:r>
      <w:r w:rsidR="00C6143D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……………….</w:t>
      </w:r>
      <w:r w:rsidR="008868D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$1</w:t>
      </w:r>
      <w:r w:rsidR="001A2690" w:rsidRPr="00B262DA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75</w:t>
      </w:r>
    </w:p>
    <w:p w14:paraId="1057F2E0" w14:textId="0C438EF7" w:rsidR="00E50186" w:rsidRPr="00576466" w:rsidRDefault="000C604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Coconut Shrimp </w:t>
      </w:r>
      <w:r w:rsidR="00576466" w:rsidRPr="0057646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with Orange Horseradish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…………………………………</w:t>
      </w:r>
      <w:r w:rsid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……………</w:t>
      </w:r>
      <w:r w:rsidR="00C6143D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………….</w:t>
      </w:r>
      <w:r w:rsidR="008868D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="0057646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</w:t>
      </w:r>
      <w:r w:rsidR="007B7054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300</w:t>
      </w:r>
    </w:p>
    <w:p w14:paraId="298BF5B7" w14:textId="11B800E8" w:rsidR="00E50186" w:rsidRPr="00576466" w:rsidRDefault="00576466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/>
          <w:i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Spanakopita</w:t>
      </w:r>
      <w:r w:rsidR="000C604B"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 </w:t>
      </w:r>
      <w:r w:rsidRPr="0057646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(Spinach &amp; Feta</w:t>
      </w:r>
      <w:r w:rsidR="008868D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................................................................................................................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$175</w:t>
      </w:r>
    </w:p>
    <w:p w14:paraId="085EC2B6" w14:textId="18295BF0" w:rsidR="00E50186" w:rsidRPr="00576466" w:rsidRDefault="000C604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Beef and Mushroom Teriyaki Kabobs</w:t>
      </w:r>
      <w:r w:rsidR="008868D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....................................................................................................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$2</w:t>
      </w:r>
      <w:r w:rsidR="001A2690" w:rsidRPr="00B262DA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50</w:t>
      </w:r>
    </w:p>
    <w:p w14:paraId="2C340BEB" w14:textId="54818372" w:rsidR="00E50186" w:rsidRPr="00576466" w:rsidRDefault="000C604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Fried Mac-N-Cheese Lollipops</w:t>
      </w:r>
      <w:r w:rsidR="008868D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................................................................................................................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</w:t>
      </w:r>
      <w:r w:rsidR="001A2690" w:rsidRPr="00B262DA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250</w:t>
      </w:r>
    </w:p>
    <w:p w14:paraId="63BA0F62" w14:textId="3F59D8C4" w:rsidR="00E50186" w:rsidRPr="00576466" w:rsidRDefault="000C604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Boneless Chicken Wings </w:t>
      </w:r>
      <w:r w:rsidR="00576466" w:rsidRPr="0057646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with Blue Cheese and Celery</w:t>
      </w:r>
      <w:r w:rsidR="006E24F8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.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……………………………</w:t>
      </w:r>
      <w:r w:rsidR="00C6143D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………………. $1</w:t>
      </w:r>
      <w:r w:rsidR="001A2690" w:rsidRPr="00B262DA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75</w:t>
      </w:r>
    </w:p>
    <w:p w14:paraId="6A269879" w14:textId="719AB467" w:rsidR="00E50186" w:rsidRPr="00AC153B" w:rsidRDefault="000C604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Bacon Wrapped Scallops </w:t>
      </w:r>
      <w:r w:rsidR="00576466" w:rsidRPr="0057646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with Honey Soy Sauce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…………………………………………………</w:t>
      </w:r>
      <w:r w:rsid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="007B7054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 w:rsid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 $</w:t>
      </w:r>
      <w:r w:rsidR="00A74D68" w:rsidRP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2</w:t>
      </w:r>
      <w:r w:rsidR="001A2690" w:rsidRP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85</w:t>
      </w:r>
    </w:p>
    <w:p w14:paraId="65B44A93" w14:textId="00DB212A" w:rsidR="00E50186" w:rsidRPr="00576466" w:rsidRDefault="000C604B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>Italian Sausage and Cheese Stuffed Mushrooms</w:t>
      </w:r>
      <w:r w:rsidR="008868D6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................................................................................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</w:t>
      </w:r>
      <w:r w:rsidR="00A74D68" w:rsidRP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2</w:t>
      </w:r>
      <w:r w:rsidR="001A2690" w:rsidRP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50</w:t>
      </w:r>
    </w:p>
    <w:p w14:paraId="4F6092CF" w14:textId="45FC53CD" w:rsidR="00E50186" w:rsidRPr="00576466" w:rsidRDefault="00576466" w:rsidP="00C06E9C">
      <w:pPr>
        <w:pStyle w:val="Heading9"/>
        <w:numPr>
          <w:ilvl w:val="0"/>
          <w:numId w:val="20"/>
        </w:numPr>
        <w:spacing w:before="0" w:line="240" w:lineRule="auto"/>
        <w:ind w:left="0" w:right="-36"/>
        <w:jc w:val="right"/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sectPr w:rsidR="00E50186" w:rsidRPr="00576466" w:rsidSect="000C604B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  <w:r w:rsidRPr="00576466">
        <w:rPr>
          <w:rFonts w:asciiTheme="minorHAnsi" w:eastAsiaTheme="minorHAnsi" w:hAnsiTheme="minorHAnsi" w:cstheme="minorBidi"/>
          <w:bCs/>
          <w:iCs w:val="0"/>
          <w:color w:val="000000" w:themeColor="text1"/>
          <w:sz w:val="20"/>
          <w:szCs w:val="20"/>
        </w:rPr>
        <w:t xml:space="preserve">Chicken Lemongrass Pot Stickers </w:t>
      </w:r>
      <w:r w:rsidRPr="00576466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with Sweet Chili Dipping Sauce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 xml:space="preserve"> ………………………………</w:t>
      </w:r>
      <w:r w:rsidR="007B7054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.....</w:t>
      </w:r>
      <w:r w:rsidR="00A74D6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..</w:t>
      </w:r>
      <w:r w:rsidR="00FE36A8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.</w:t>
      </w:r>
      <w:r w:rsidR="00A74D68" w:rsidRP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$</w:t>
      </w:r>
      <w:r w:rsidR="0036213B" w:rsidRPr="00B262DA">
        <w:rPr>
          <w:rFonts w:asciiTheme="minorHAnsi" w:eastAsiaTheme="minorHAnsi" w:hAnsiTheme="minorHAnsi" w:cstheme="minorBidi"/>
          <w:iCs w:val="0"/>
          <w:color w:val="000000" w:themeColor="text1"/>
          <w:sz w:val="20"/>
          <w:szCs w:val="20"/>
        </w:rPr>
        <w:t>200</w:t>
      </w:r>
    </w:p>
    <w:p w14:paraId="55512C6C" w14:textId="77777777" w:rsidR="00E50186" w:rsidRPr="00561452" w:rsidRDefault="00E50186" w:rsidP="00C06E9C">
      <w:pPr>
        <w:pStyle w:val="Heading9"/>
        <w:spacing w:before="0" w:line="240" w:lineRule="auto"/>
        <w:ind w:right="-36"/>
        <w:jc w:val="right"/>
        <w:rPr>
          <w:rFonts w:asciiTheme="minorHAnsi" w:eastAsiaTheme="minorHAnsi" w:hAnsiTheme="minorHAnsi" w:cstheme="minorBidi"/>
          <w:b/>
          <w:iCs w:val="0"/>
          <w:color w:val="000000" w:themeColor="text1"/>
          <w:sz w:val="20"/>
          <w:szCs w:val="20"/>
        </w:rPr>
        <w:sectPr w:rsidR="00E50186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14:paraId="410DFBFA" w14:textId="60392B44" w:rsidR="00AC153B" w:rsidRPr="00561452" w:rsidRDefault="00AC153B" w:rsidP="00E5018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36"/>
        <w:rPr>
          <w:b/>
          <w:bCs/>
          <w:color w:val="000000" w:themeColor="text1"/>
        </w:rPr>
        <w:sectPr w:rsidR="00AC153B" w:rsidRPr="00561452" w:rsidSect="00E76E29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  <w:bookmarkStart w:id="1" w:name="_Hlk108007695"/>
    </w:p>
    <w:p w14:paraId="52A28D2D" w14:textId="47E75F0E" w:rsidR="006E24F8" w:rsidRPr="007C30EB" w:rsidRDefault="00AB7519" w:rsidP="007C30EB">
      <w:pPr>
        <w:pStyle w:val="BodyText"/>
        <w:spacing w:before="480"/>
        <w:ind w:left="-540" w:right="-57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1452">
        <w:rPr>
          <w:rFonts w:asciiTheme="minorHAnsi" w:hAnsiTheme="minorHAnsi" w:cstheme="minorHAnsi"/>
          <w:color w:val="000000" w:themeColor="text1"/>
          <w:sz w:val="20"/>
          <w:szCs w:val="20"/>
        </w:rPr>
        <w:t>All prices listed do not include applicable sales tax and service fee. Prices are subject to change without notice.</w:t>
      </w:r>
      <w:bookmarkEnd w:id="1"/>
    </w:p>
    <w:bookmarkEnd w:id="0"/>
    <w:p w14:paraId="24C9EDD3" w14:textId="7041601E" w:rsidR="00A32AE6" w:rsidRPr="00007B35" w:rsidRDefault="00A32AE6" w:rsidP="007C30EB">
      <w:pPr>
        <w:pStyle w:val="BodyText"/>
        <w:spacing w:before="480"/>
        <w:ind w:left="-540" w:right="-576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A32AE6" w:rsidRPr="00007B35" w:rsidSect="00E76E29">
      <w:type w:val="continuous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2F97" w14:textId="77777777" w:rsidR="00223C7A" w:rsidRDefault="00223C7A">
      <w:r>
        <w:separator/>
      </w:r>
    </w:p>
  </w:endnote>
  <w:endnote w:type="continuationSeparator" w:id="0">
    <w:p w14:paraId="102A1AB8" w14:textId="77777777" w:rsidR="00223C7A" w:rsidRDefault="0022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C731" w14:textId="77777777" w:rsidR="00E50186" w:rsidRDefault="00E5018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AFF0" w14:textId="77777777" w:rsidR="00E50186" w:rsidRDefault="00E5018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60B1" w14:textId="77777777" w:rsidR="00E50186" w:rsidRDefault="00E5018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91C9" w14:textId="77777777" w:rsidR="00E50186" w:rsidRDefault="00E50186" w:rsidP="00BB31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E179" w14:textId="77777777" w:rsidR="00223C7A" w:rsidRDefault="00223C7A">
      <w:r>
        <w:separator/>
      </w:r>
    </w:p>
  </w:footnote>
  <w:footnote w:type="continuationSeparator" w:id="0">
    <w:p w14:paraId="7BAD6C84" w14:textId="77777777" w:rsidR="00223C7A" w:rsidRDefault="0022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643581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5C3D9A3" w14:textId="1DE1AA5D" w:rsidR="00E50186" w:rsidRDefault="00E50186" w:rsidP="00E76E2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02F5F">
          <w:rPr>
            <w:rStyle w:val="PageNumber"/>
            <w:noProof/>
          </w:rPr>
          <w:t>43</w:t>
        </w:r>
        <w:r>
          <w:rPr>
            <w:rStyle w:val="PageNumber"/>
          </w:rPr>
          <w:fldChar w:fldCharType="end"/>
        </w:r>
      </w:p>
    </w:sdtContent>
  </w:sdt>
  <w:p w14:paraId="284EE56A" w14:textId="77777777" w:rsidR="00E50186" w:rsidRDefault="00E50186" w:rsidP="00BB312F">
    <w:pPr>
      <w:pStyle w:val="Header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3FE6" w14:textId="77777777" w:rsidR="00E50186" w:rsidRDefault="00E5018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7328" behindDoc="1" locked="0" layoutInCell="1" allowOverlap="1" wp14:anchorId="6D79E41E" wp14:editId="1A8D3B02">
              <wp:simplePos x="0" y="0"/>
              <wp:positionH relativeFrom="page">
                <wp:posOffset>195441</wp:posOffset>
              </wp:positionH>
              <wp:positionV relativeFrom="page">
                <wp:posOffset>195943</wp:posOffset>
              </wp:positionV>
              <wp:extent cx="5012690" cy="7207250"/>
              <wp:effectExtent l="0" t="0" r="1270" b="5715"/>
              <wp:wrapNone/>
              <wp:docPr id="25" name="Group 25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26" name="Frame 26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 8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7092BB" w14:textId="77777777" w:rsidR="00E50186" w:rsidRDefault="00E50186" w:rsidP="00651F9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D79E41E" id="Group 25" o:spid="_x0000_s1048" alt="Title: Page frame with tab" style="position:absolute;margin-left:15.4pt;margin-top:15.45pt;width:394.7pt;height:567.5pt;z-index:-251569152;mso-width-percent:941;mso-height-percent:954;mso-position-horizontal-relative:page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">
              <v:shape id="Frame 26" o:spid="_x0000_s1049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" path="m,l7315200,r,9601200l,9601200,,xm190488,190488r,9220224l7124712,9410712r,-9220224l190488,190488xe" fillcolor="#578793 [2408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7" o:spid="_x0000_s1050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17092BB" w14:textId="77777777" w:rsidR="00E50186" w:rsidRDefault="00E50186" w:rsidP="00651F9B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4BBB" w14:textId="77777777" w:rsidR="00E50186" w:rsidRDefault="00E5018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13FB047A" wp14:editId="1FE76E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28" name="Group 28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29" name="Frame 29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 75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0E735B" w14:textId="77777777" w:rsidR="00E50186" w:rsidRDefault="00E5018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3FB047A" id="Group 28" o:spid="_x0000_s1051" alt="Title: Page frame with tab" style="position:absolute;margin-left:0;margin-top:0;width:394.7pt;height:567.5pt;z-index:-25157017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">
              <v:shape id="Frame 29" o:spid="_x0000_s1052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" path="m,l7315200,r,9601200l,9601200,,xm190488,190488r,9220224l7124712,9410712r,-9220224l190488,190488xe" fillcolor="#3494ba [3204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5" o:spid="_x0000_s1053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10E735B" w14:textId="77777777" w:rsidR="00E50186" w:rsidRDefault="00E5018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04F2" w14:textId="77777777" w:rsidR="00E50186" w:rsidRDefault="00E50186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FE08434" wp14:editId="599DF46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1270" b="5715"/>
              <wp:wrapNone/>
              <wp:docPr id="6" name="Fram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99B7640" id="Frame 6" o:spid="_x0000_s1026" style="position:absolute;margin-left:0;margin-top:0;width:394.8pt;height:567.4pt;z-index:-251648000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" path="m,l5013960,r,7205980l,7205980,,xm130564,130564r,6944852l4883396,7075416r,-6944852l130564,130564xe" fillcolor="#578793 [2408]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CDBC" w14:textId="77777777" w:rsidR="00E50186" w:rsidRDefault="00E5018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0B754ED" wp14:editId="3B62DD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5715"/>
              <wp:wrapNone/>
              <wp:docPr id="7" name="Group 7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9" name="Frame 9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09E6DE" w14:textId="77777777" w:rsidR="00E50186" w:rsidRDefault="00E5018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0B754ED" id="Group 7" o:spid="_x0000_s1027" alt="Title: Page frame with tab" style="position:absolute;margin-left:0;margin-top:0;width:394.7pt;height:567.5pt;z-index:-251649024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">
              <v:shape id="Frame 9" o:spid="_x0000_s1028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" path="m,l7315200,r,9601200l,9601200,,xm190488,190488r,9220224l7124712,9410712r,-9220224l190488,190488xe" fillcolor="#578793 [2408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10" o:spid="_x0000_s1029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409E6DE" w14:textId="77777777" w:rsidR="00E50186" w:rsidRDefault="00E5018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C4C3" w14:textId="798EF6B4" w:rsidR="00E50186" w:rsidRDefault="00E5018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8656" behindDoc="1" locked="0" layoutInCell="1" allowOverlap="1" wp14:anchorId="7C9B4F1F" wp14:editId="67BBDB6A">
              <wp:simplePos x="0" y="0"/>
              <wp:positionH relativeFrom="page">
                <wp:posOffset>214930</wp:posOffset>
              </wp:positionH>
              <wp:positionV relativeFrom="page">
                <wp:posOffset>205628</wp:posOffset>
              </wp:positionV>
              <wp:extent cx="5012690" cy="7207250"/>
              <wp:effectExtent l="0" t="0" r="0" b="6985"/>
              <wp:wrapNone/>
              <wp:docPr id="79" name="Group 79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0" name="Frame 80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79A623" w14:textId="77777777" w:rsidR="00E50186" w:rsidRDefault="00E50186" w:rsidP="00651F9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C9B4F1F" id="Group 79" o:spid="_x0000_s1030" alt="Title: Page frame with tab" style="position:absolute;margin-left:16.9pt;margin-top:16.2pt;width:394.7pt;height:567.5pt;z-index:-251597824;mso-width-percent:941;mso-height-percent:954;mso-position-horizontal-relative:page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">
              <v:shape id="Frame 80" o:spid="_x0000_s1031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" path="m,l7315200,r,9601200l,9601200,,xm190488,190488r,9220224l7124712,9410712r,-9220224l190488,190488xe" fillcolor="#3494ba [3204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1" o:spid="_x0000_s1032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C79A623" w14:textId="77777777" w:rsidR="00E50186" w:rsidRDefault="00E50186" w:rsidP="00651F9B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9584" w14:textId="77777777" w:rsidR="00E50186" w:rsidRDefault="00E5018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8BF28EC" wp14:editId="549EFB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5715"/>
              <wp:wrapNone/>
              <wp:docPr id="12" name="Group 12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13" name="Frame 1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BDA873" w14:textId="77777777" w:rsidR="00E50186" w:rsidRDefault="00E5018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8BF28EC" id="Group 12" o:spid="_x0000_s1033" alt="Title: Page frame with tab" style="position:absolute;margin-left:0;margin-top:0;width:394.7pt;height:567.5pt;z-index:-251645952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">
              <v:shape id="Frame 13" o:spid="_x0000_s1034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" path="m,l7315200,r,9601200l,9601200,,xm190488,190488r,9220224l7124712,9410712r,-9220224l190488,190488xe" fillcolor="#578793 [2408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14" o:spid="_x0000_s1035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6BDA873" w14:textId="77777777" w:rsidR="00E50186" w:rsidRDefault="00E5018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42D2" w14:textId="4C8E9307" w:rsidR="00E50186" w:rsidRDefault="00E5018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20704" behindDoc="1" locked="0" layoutInCell="1" allowOverlap="1" wp14:anchorId="14AB648A" wp14:editId="255FDE0E">
              <wp:simplePos x="0" y="0"/>
              <wp:positionH relativeFrom="page">
                <wp:posOffset>195279</wp:posOffset>
              </wp:positionH>
              <wp:positionV relativeFrom="page">
                <wp:posOffset>195503</wp:posOffset>
              </wp:positionV>
              <wp:extent cx="5012690" cy="7207250"/>
              <wp:effectExtent l="0" t="0" r="0" b="6985"/>
              <wp:wrapNone/>
              <wp:docPr id="82" name="Group 82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3" name="Frame 8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FF42BD" w14:textId="77777777" w:rsidR="00E50186" w:rsidRDefault="00E50186" w:rsidP="00651F9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4AB648A" id="Group 82" o:spid="_x0000_s1036" alt="Title: Page frame with tab" style="position:absolute;margin-left:15.4pt;margin-top:15.4pt;width:394.7pt;height:567.5pt;z-index:-251595776;mso-width-percent:941;mso-height-percent:954;mso-position-horizontal-relative:page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">
              <v:shape id="Frame 83" o:spid="_x0000_s103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" path="m,l7315200,r,9601200l,9601200,,xm190488,190488r,9220224l7124712,9410712r,-9220224l190488,190488xe" fillcolor="#3494ba [3204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4" o:spid="_x0000_s103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0FF42BD" w14:textId="77777777" w:rsidR="00E50186" w:rsidRDefault="00E50186" w:rsidP="00651F9B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F835" w14:textId="77777777" w:rsidR="00E50186" w:rsidRDefault="00E5018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4A9F835A" wp14:editId="298932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5715"/>
              <wp:wrapNone/>
              <wp:docPr id="16" name="Group 16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17" name="Frame 17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72581A" w14:textId="77777777" w:rsidR="00E50186" w:rsidRDefault="00E5018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A9F835A" id="Group 16" o:spid="_x0000_s1039" alt="Title: Page frame with tab" style="position:absolute;margin-left:0;margin-top:0;width:394.7pt;height:567.5pt;z-index:-25164288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">
              <v:shape id="Frame 17" o:spid="_x0000_s1040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" path="m,l7315200,r,9601200l,9601200,,xm190488,190488r,9220224l7124712,9410712r,-9220224l190488,190488xe" fillcolor="#578793 [2408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18" o:spid="_x0000_s1041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072581A" w14:textId="77777777" w:rsidR="00E50186" w:rsidRDefault="00E5018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8373" w14:textId="7DA09E4D" w:rsidR="00E50186" w:rsidRDefault="00E5018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15E5E324" wp14:editId="252FAE24">
              <wp:simplePos x="0" y="0"/>
              <wp:positionH relativeFrom="page">
                <wp:posOffset>235634</wp:posOffset>
              </wp:positionH>
              <wp:positionV relativeFrom="page">
                <wp:posOffset>175846</wp:posOffset>
              </wp:positionV>
              <wp:extent cx="5012690" cy="7207250"/>
              <wp:effectExtent l="0" t="0" r="0" b="6985"/>
              <wp:wrapNone/>
              <wp:docPr id="34" name="Group 3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5" name="Frame 3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4E2537" w14:textId="77777777" w:rsidR="00E50186" w:rsidRDefault="00E50186" w:rsidP="00CA625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E5E324" id="Group 34" o:spid="_x0000_s1042" alt="Title: Page frame with tab" style="position:absolute;margin-left:18.55pt;margin-top:13.85pt;width:394.7pt;height:567.5pt;z-index:-251629568;mso-width-percent:941;mso-height-percent:954;mso-position-horizontal-relative:page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">
              <v:shape id="Frame 35" o:spid="_x0000_s1043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" path="m,l7315200,r,9601200l,9601200,,xm190488,190488r,9220224l7124712,9410712r,-9220224l190488,190488xe" fillcolor="#3494ba [3204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36" o:spid="_x0000_s1044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74E2537" w14:textId="77777777" w:rsidR="00E50186" w:rsidRDefault="00E50186" w:rsidP="00CA625E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F40E" w14:textId="77777777" w:rsidR="00E50186" w:rsidRDefault="00E5018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5D1420D4" wp14:editId="007BC3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571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DB927C" w14:textId="77777777" w:rsidR="00E50186" w:rsidRDefault="00E5018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D1420D4" id="Group 4" o:spid="_x0000_s1045" alt="Title: Page frame with tab" style="position:absolute;margin-left:0;margin-top:0;width:394.7pt;height:567.5pt;z-index:-25163980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">
              <v:shape id="Frame 5" o:spid="_x0000_s1046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" path="m,l7315200,r,9601200l,9601200,,xm190488,190488r,9220224l7124712,9410712r,-9220224l190488,190488xe" fillcolor="#578793 [2408]" stroked="f" strokeweight="1.25pt">
                <v:stroke endcap="round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47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4DB927C" w14:textId="77777777" w:rsidR="00E50186" w:rsidRDefault="00E5018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5521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A0EE3"/>
    <w:multiLevelType w:val="hybridMultilevel"/>
    <w:tmpl w:val="94F4FEFA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E363E"/>
    <w:multiLevelType w:val="hybridMultilevel"/>
    <w:tmpl w:val="5FF0117A"/>
    <w:lvl w:ilvl="0" w:tplc="703AE6AE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967E0"/>
    <w:multiLevelType w:val="hybridMultilevel"/>
    <w:tmpl w:val="6DAA876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1911DA6"/>
    <w:multiLevelType w:val="hybridMultilevel"/>
    <w:tmpl w:val="2D1CF99A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6963F25"/>
    <w:multiLevelType w:val="hybridMultilevel"/>
    <w:tmpl w:val="15C212EC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26C5D"/>
    <w:multiLevelType w:val="hybridMultilevel"/>
    <w:tmpl w:val="36581E38"/>
    <w:lvl w:ilvl="0" w:tplc="703AE6AE">
      <w:numFmt w:val="bullet"/>
      <w:lvlText w:val="❖"/>
      <w:lvlJc w:val="left"/>
      <w:pPr>
        <w:ind w:left="711" w:hanging="351"/>
      </w:pPr>
      <w:rPr>
        <w:rFonts w:ascii="Arial Unicode MS" w:eastAsia="Arial Unicode MS" w:hAnsi="Arial Unicode MS" w:cs="Arial Unicode MS" w:hint="default"/>
        <w:w w:val="107"/>
        <w:sz w:val="20"/>
        <w:szCs w:val="20"/>
      </w:rPr>
    </w:lvl>
    <w:lvl w:ilvl="1" w:tplc="26C82C62">
      <w:numFmt w:val="bullet"/>
      <w:lvlText w:val="❖"/>
      <w:lvlJc w:val="left"/>
      <w:pPr>
        <w:ind w:left="2745" w:hanging="336"/>
      </w:pPr>
      <w:rPr>
        <w:rFonts w:ascii="Arial Unicode MS" w:eastAsia="Arial Unicode MS" w:hAnsi="Arial Unicode MS" w:cs="Arial Unicode MS" w:hint="default"/>
        <w:w w:val="107"/>
        <w:sz w:val="20"/>
        <w:szCs w:val="20"/>
      </w:rPr>
    </w:lvl>
    <w:lvl w:ilvl="2" w:tplc="0F20BB92">
      <w:numFmt w:val="bullet"/>
      <w:lvlText w:val="•"/>
      <w:lvlJc w:val="left"/>
      <w:pPr>
        <w:ind w:left="2470" w:hanging="336"/>
      </w:pPr>
      <w:rPr>
        <w:rFonts w:hint="default"/>
      </w:rPr>
    </w:lvl>
    <w:lvl w:ilvl="3" w:tplc="891ECDAE">
      <w:numFmt w:val="bullet"/>
      <w:lvlText w:val="•"/>
      <w:lvlJc w:val="left"/>
      <w:pPr>
        <w:ind w:left="2190" w:hanging="336"/>
      </w:pPr>
      <w:rPr>
        <w:rFonts w:hint="default"/>
      </w:rPr>
    </w:lvl>
    <w:lvl w:ilvl="4" w:tplc="4BEE632A">
      <w:numFmt w:val="bullet"/>
      <w:lvlText w:val="•"/>
      <w:lvlJc w:val="left"/>
      <w:pPr>
        <w:ind w:left="1910" w:hanging="336"/>
      </w:pPr>
      <w:rPr>
        <w:rFonts w:hint="default"/>
      </w:rPr>
    </w:lvl>
    <w:lvl w:ilvl="5" w:tplc="B676708A">
      <w:numFmt w:val="bullet"/>
      <w:lvlText w:val="•"/>
      <w:lvlJc w:val="left"/>
      <w:pPr>
        <w:ind w:left="1630" w:hanging="336"/>
      </w:pPr>
      <w:rPr>
        <w:rFonts w:hint="default"/>
      </w:rPr>
    </w:lvl>
    <w:lvl w:ilvl="6" w:tplc="E78EE794">
      <w:numFmt w:val="bullet"/>
      <w:lvlText w:val="•"/>
      <w:lvlJc w:val="left"/>
      <w:pPr>
        <w:ind w:left="1350" w:hanging="336"/>
      </w:pPr>
      <w:rPr>
        <w:rFonts w:hint="default"/>
      </w:rPr>
    </w:lvl>
    <w:lvl w:ilvl="7" w:tplc="CCEE427A">
      <w:numFmt w:val="bullet"/>
      <w:lvlText w:val="•"/>
      <w:lvlJc w:val="left"/>
      <w:pPr>
        <w:ind w:left="1070" w:hanging="336"/>
      </w:pPr>
      <w:rPr>
        <w:rFonts w:hint="default"/>
      </w:rPr>
    </w:lvl>
    <w:lvl w:ilvl="8" w:tplc="A8BE1E36">
      <w:numFmt w:val="bullet"/>
      <w:lvlText w:val="•"/>
      <w:lvlJc w:val="left"/>
      <w:pPr>
        <w:ind w:left="790" w:hanging="336"/>
      </w:pPr>
      <w:rPr>
        <w:rFonts w:hint="default"/>
      </w:rPr>
    </w:lvl>
  </w:abstractNum>
  <w:abstractNum w:abstractNumId="18" w15:restartNumberingAfterBreak="0">
    <w:nsid w:val="230F30E8"/>
    <w:multiLevelType w:val="hybridMultilevel"/>
    <w:tmpl w:val="E95E422E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46B8E"/>
    <w:multiLevelType w:val="hybridMultilevel"/>
    <w:tmpl w:val="84D44652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6245B"/>
    <w:multiLevelType w:val="hybridMultilevel"/>
    <w:tmpl w:val="DD963CE6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E590B"/>
    <w:multiLevelType w:val="hybridMultilevel"/>
    <w:tmpl w:val="7E1EC892"/>
    <w:lvl w:ilvl="0" w:tplc="876E1CE2">
      <w:numFmt w:val="bullet"/>
      <w:lvlText w:val="❖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297718"/>
    <w:multiLevelType w:val="hybridMultilevel"/>
    <w:tmpl w:val="E7B469C8"/>
    <w:lvl w:ilvl="0" w:tplc="876E1CE2">
      <w:numFmt w:val="bullet"/>
      <w:lvlText w:val="❖"/>
      <w:lvlJc w:val="left"/>
      <w:pPr>
        <w:ind w:left="90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33395A3B"/>
    <w:multiLevelType w:val="hybridMultilevel"/>
    <w:tmpl w:val="A34E7536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45DCB"/>
    <w:multiLevelType w:val="hybridMultilevel"/>
    <w:tmpl w:val="FB96517A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D70B5"/>
    <w:multiLevelType w:val="hybridMultilevel"/>
    <w:tmpl w:val="0A42E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3494BA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E3DAA"/>
    <w:multiLevelType w:val="hybridMultilevel"/>
    <w:tmpl w:val="46A81A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B2717"/>
    <w:multiLevelType w:val="hybridMultilevel"/>
    <w:tmpl w:val="B19C41FC"/>
    <w:lvl w:ilvl="0" w:tplc="876E1CE2">
      <w:numFmt w:val="bullet"/>
      <w:lvlText w:val="❖"/>
      <w:lvlJc w:val="left"/>
      <w:pPr>
        <w:ind w:left="153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581B3D42"/>
    <w:multiLevelType w:val="hybridMultilevel"/>
    <w:tmpl w:val="9E98B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6151D"/>
        <w:w w:val="107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87250"/>
    <w:multiLevelType w:val="hybridMultilevel"/>
    <w:tmpl w:val="788C3328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D4962"/>
    <w:multiLevelType w:val="hybridMultilevel"/>
    <w:tmpl w:val="F250A840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41D1"/>
    <w:multiLevelType w:val="hybridMultilevel"/>
    <w:tmpl w:val="44DC3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D6AB9"/>
    <w:multiLevelType w:val="hybridMultilevel"/>
    <w:tmpl w:val="21DA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F67B2"/>
    <w:multiLevelType w:val="hybridMultilevel"/>
    <w:tmpl w:val="0694A1B0"/>
    <w:lvl w:ilvl="0" w:tplc="876E1CE2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806AA"/>
    <w:multiLevelType w:val="hybridMultilevel"/>
    <w:tmpl w:val="17FA2832"/>
    <w:lvl w:ilvl="0" w:tplc="703AE6AE"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 w:hint="default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425A2"/>
    <w:multiLevelType w:val="hybridMultilevel"/>
    <w:tmpl w:val="011E2DC0"/>
    <w:lvl w:ilvl="0" w:tplc="876E1CE2">
      <w:numFmt w:val="bullet"/>
      <w:lvlText w:val="❖"/>
      <w:lvlJc w:val="left"/>
      <w:pPr>
        <w:ind w:left="936" w:hanging="360"/>
      </w:pPr>
      <w:rPr>
        <w:rFonts w:ascii="Arial Unicode MS" w:eastAsia="Arial Unicode MS" w:hAnsi="Arial Unicode MS" w:cs="Arial Unicode MS" w:hint="default"/>
        <w:color w:val="16151D"/>
        <w:w w:val="10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25117672">
    <w:abstractNumId w:val="9"/>
  </w:num>
  <w:num w:numId="2" w16cid:durableId="1131166632">
    <w:abstractNumId w:val="26"/>
  </w:num>
  <w:num w:numId="3" w16cid:durableId="435099362">
    <w:abstractNumId w:val="14"/>
  </w:num>
  <w:num w:numId="4" w16cid:durableId="986980259">
    <w:abstractNumId w:val="7"/>
  </w:num>
  <w:num w:numId="5" w16cid:durableId="219286993">
    <w:abstractNumId w:val="6"/>
  </w:num>
  <w:num w:numId="6" w16cid:durableId="427164405">
    <w:abstractNumId w:val="5"/>
  </w:num>
  <w:num w:numId="7" w16cid:durableId="1457404370">
    <w:abstractNumId w:val="4"/>
  </w:num>
  <w:num w:numId="8" w16cid:durableId="104466542">
    <w:abstractNumId w:val="8"/>
  </w:num>
  <w:num w:numId="9" w16cid:durableId="736168738">
    <w:abstractNumId w:val="3"/>
  </w:num>
  <w:num w:numId="10" w16cid:durableId="1711346569">
    <w:abstractNumId w:val="2"/>
  </w:num>
  <w:num w:numId="11" w16cid:durableId="1454010723">
    <w:abstractNumId w:val="1"/>
  </w:num>
  <w:num w:numId="12" w16cid:durableId="266010946">
    <w:abstractNumId w:val="0"/>
  </w:num>
  <w:num w:numId="13" w16cid:durableId="237403604">
    <w:abstractNumId w:val="32"/>
  </w:num>
  <w:num w:numId="14" w16cid:durableId="528761809">
    <w:abstractNumId w:val="29"/>
  </w:num>
  <w:num w:numId="15" w16cid:durableId="143159279">
    <w:abstractNumId w:val="17"/>
  </w:num>
  <w:num w:numId="16" w16cid:durableId="1535850643">
    <w:abstractNumId w:val="10"/>
  </w:num>
  <w:num w:numId="17" w16cid:durableId="778570438">
    <w:abstractNumId w:val="20"/>
  </w:num>
  <w:num w:numId="18" w16cid:durableId="591663759">
    <w:abstractNumId w:val="37"/>
  </w:num>
  <w:num w:numId="19" w16cid:durableId="136730748">
    <w:abstractNumId w:val="16"/>
  </w:num>
  <w:num w:numId="20" w16cid:durableId="1290479287">
    <w:abstractNumId w:val="18"/>
  </w:num>
  <w:num w:numId="21" w16cid:durableId="2119791177">
    <w:abstractNumId w:val="24"/>
  </w:num>
  <w:num w:numId="22" w16cid:durableId="517039008">
    <w:abstractNumId w:val="26"/>
  </w:num>
  <w:num w:numId="23" w16cid:durableId="199634301">
    <w:abstractNumId w:val="34"/>
  </w:num>
  <w:num w:numId="24" w16cid:durableId="390733318">
    <w:abstractNumId w:val="33"/>
  </w:num>
  <w:num w:numId="25" w16cid:durableId="2010405201">
    <w:abstractNumId w:val="31"/>
  </w:num>
  <w:num w:numId="26" w16cid:durableId="821119619">
    <w:abstractNumId w:val="21"/>
  </w:num>
  <w:num w:numId="27" w16cid:durableId="924728380">
    <w:abstractNumId w:val="26"/>
  </w:num>
  <w:num w:numId="28" w16cid:durableId="53312331">
    <w:abstractNumId w:val="26"/>
  </w:num>
  <w:num w:numId="29" w16cid:durableId="183906197">
    <w:abstractNumId w:val="36"/>
  </w:num>
  <w:num w:numId="30" w16cid:durableId="1662081565">
    <w:abstractNumId w:val="25"/>
  </w:num>
  <w:num w:numId="31" w16cid:durableId="603921532">
    <w:abstractNumId w:val="11"/>
  </w:num>
  <w:num w:numId="32" w16cid:durableId="799036276">
    <w:abstractNumId w:val="28"/>
  </w:num>
  <w:num w:numId="33" w16cid:durableId="810563162">
    <w:abstractNumId w:val="30"/>
  </w:num>
  <w:num w:numId="34" w16cid:durableId="1373726773">
    <w:abstractNumId w:val="12"/>
  </w:num>
  <w:num w:numId="35" w16cid:durableId="1583567674">
    <w:abstractNumId w:val="15"/>
  </w:num>
  <w:num w:numId="36" w16cid:durableId="279724418">
    <w:abstractNumId w:val="15"/>
  </w:num>
  <w:num w:numId="37" w16cid:durableId="1818843417">
    <w:abstractNumId w:val="15"/>
  </w:num>
  <w:num w:numId="38" w16cid:durableId="1794862690">
    <w:abstractNumId w:val="15"/>
  </w:num>
  <w:num w:numId="39" w16cid:durableId="1916351742">
    <w:abstractNumId w:val="15"/>
  </w:num>
  <w:num w:numId="40" w16cid:durableId="615791164">
    <w:abstractNumId w:val="15"/>
  </w:num>
  <w:num w:numId="41" w16cid:durableId="1323701993">
    <w:abstractNumId w:val="15"/>
  </w:num>
  <w:num w:numId="42" w16cid:durableId="428041993">
    <w:abstractNumId w:val="15"/>
  </w:num>
  <w:num w:numId="43" w16cid:durableId="73668260">
    <w:abstractNumId w:val="15"/>
  </w:num>
  <w:num w:numId="44" w16cid:durableId="1495605137">
    <w:abstractNumId w:val="15"/>
  </w:num>
  <w:num w:numId="45" w16cid:durableId="80492174">
    <w:abstractNumId w:val="23"/>
  </w:num>
  <w:num w:numId="46" w16cid:durableId="1571960980">
    <w:abstractNumId w:val="22"/>
  </w:num>
  <w:num w:numId="47" w16cid:durableId="1389919819">
    <w:abstractNumId w:val="35"/>
  </w:num>
  <w:num w:numId="48" w16cid:durableId="1326470840">
    <w:abstractNumId w:val="19"/>
  </w:num>
  <w:num w:numId="49" w16cid:durableId="388696317">
    <w:abstractNumId w:val="13"/>
  </w:num>
  <w:num w:numId="50" w16cid:durableId="10630601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9E"/>
    <w:rsid w:val="00007B35"/>
    <w:rsid w:val="0002376B"/>
    <w:rsid w:val="00061926"/>
    <w:rsid w:val="00062CF5"/>
    <w:rsid w:val="000870FA"/>
    <w:rsid w:val="00091199"/>
    <w:rsid w:val="000913A3"/>
    <w:rsid w:val="000976C9"/>
    <w:rsid w:val="000B10BA"/>
    <w:rsid w:val="000B13A8"/>
    <w:rsid w:val="000B1873"/>
    <w:rsid w:val="000C604B"/>
    <w:rsid w:val="000D0A96"/>
    <w:rsid w:val="000D5863"/>
    <w:rsid w:val="000F0549"/>
    <w:rsid w:val="00131B3D"/>
    <w:rsid w:val="0013402C"/>
    <w:rsid w:val="001952E9"/>
    <w:rsid w:val="001A2690"/>
    <w:rsid w:val="001B09B2"/>
    <w:rsid w:val="001B25FB"/>
    <w:rsid w:val="001C0170"/>
    <w:rsid w:val="001C1366"/>
    <w:rsid w:val="001D35DA"/>
    <w:rsid w:val="001F4634"/>
    <w:rsid w:val="00210F9B"/>
    <w:rsid w:val="00220CE2"/>
    <w:rsid w:val="00222E5E"/>
    <w:rsid w:val="00223C7A"/>
    <w:rsid w:val="0022400F"/>
    <w:rsid w:val="00230327"/>
    <w:rsid w:val="002379EA"/>
    <w:rsid w:val="00256809"/>
    <w:rsid w:val="00261BCE"/>
    <w:rsid w:val="00264F0E"/>
    <w:rsid w:val="00276C86"/>
    <w:rsid w:val="002810D1"/>
    <w:rsid w:val="00293D12"/>
    <w:rsid w:val="002A442D"/>
    <w:rsid w:val="002D2A6A"/>
    <w:rsid w:val="002D6A6F"/>
    <w:rsid w:val="002E5B23"/>
    <w:rsid w:val="00305180"/>
    <w:rsid w:val="00333466"/>
    <w:rsid w:val="0033788F"/>
    <w:rsid w:val="0034293B"/>
    <w:rsid w:val="00354FD0"/>
    <w:rsid w:val="0036213B"/>
    <w:rsid w:val="00381465"/>
    <w:rsid w:val="00385CBF"/>
    <w:rsid w:val="003A2F10"/>
    <w:rsid w:val="003A6EC6"/>
    <w:rsid w:val="003A768C"/>
    <w:rsid w:val="003B16EB"/>
    <w:rsid w:val="003B6EA1"/>
    <w:rsid w:val="003C228A"/>
    <w:rsid w:val="003C4147"/>
    <w:rsid w:val="003F1324"/>
    <w:rsid w:val="004026B2"/>
    <w:rsid w:val="00404A70"/>
    <w:rsid w:val="00406313"/>
    <w:rsid w:val="00407FD8"/>
    <w:rsid w:val="004135D9"/>
    <w:rsid w:val="00423523"/>
    <w:rsid w:val="00425472"/>
    <w:rsid w:val="004616FB"/>
    <w:rsid w:val="00490CC5"/>
    <w:rsid w:val="004A5AEE"/>
    <w:rsid w:val="004A7EFB"/>
    <w:rsid w:val="004E6A33"/>
    <w:rsid w:val="00501FF1"/>
    <w:rsid w:val="00514CE7"/>
    <w:rsid w:val="00530B52"/>
    <w:rsid w:val="005320CB"/>
    <w:rsid w:val="00540E4F"/>
    <w:rsid w:val="00560003"/>
    <w:rsid w:val="0056124F"/>
    <w:rsid w:val="00561452"/>
    <w:rsid w:val="005759EB"/>
    <w:rsid w:val="00576466"/>
    <w:rsid w:val="005811A9"/>
    <w:rsid w:val="00590089"/>
    <w:rsid w:val="00596A52"/>
    <w:rsid w:val="005B7E2D"/>
    <w:rsid w:val="005D3BE2"/>
    <w:rsid w:val="005F26EF"/>
    <w:rsid w:val="00606024"/>
    <w:rsid w:val="0062051E"/>
    <w:rsid w:val="006207B2"/>
    <w:rsid w:val="00620BE7"/>
    <w:rsid w:val="0062240F"/>
    <w:rsid w:val="00651F9B"/>
    <w:rsid w:val="00656D0A"/>
    <w:rsid w:val="006619E5"/>
    <w:rsid w:val="00674167"/>
    <w:rsid w:val="0067425D"/>
    <w:rsid w:val="0067432A"/>
    <w:rsid w:val="00685ED7"/>
    <w:rsid w:val="006D2BDC"/>
    <w:rsid w:val="006E24F8"/>
    <w:rsid w:val="006F4EF9"/>
    <w:rsid w:val="00713EC8"/>
    <w:rsid w:val="007451D3"/>
    <w:rsid w:val="00750877"/>
    <w:rsid w:val="0076166D"/>
    <w:rsid w:val="00767898"/>
    <w:rsid w:val="007741D5"/>
    <w:rsid w:val="0079177B"/>
    <w:rsid w:val="007A0337"/>
    <w:rsid w:val="007A17BA"/>
    <w:rsid w:val="007B5966"/>
    <w:rsid w:val="007B7054"/>
    <w:rsid w:val="007C07E3"/>
    <w:rsid w:val="007C30EB"/>
    <w:rsid w:val="007C7924"/>
    <w:rsid w:val="007E27C6"/>
    <w:rsid w:val="007F3042"/>
    <w:rsid w:val="007F3B88"/>
    <w:rsid w:val="007F44B7"/>
    <w:rsid w:val="007F4A0D"/>
    <w:rsid w:val="00800CA2"/>
    <w:rsid w:val="00810658"/>
    <w:rsid w:val="008176C6"/>
    <w:rsid w:val="00827E52"/>
    <w:rsid w:val="00845923"/>
    <w:rsid w:val="008616A9"/>
    <w:rsid w:val="00867838"/>
    <w:rsid w:val="00871F6B"/>
    <w:rsid w:val="00874CC0"/>
    <w:rsid w:val="00877BFC"/>
    <w:rsid w:val="00882708"/>
    <w:rsid w:val="008868D6"/>
    <w:rsid w:val="008967AA"/>
    <w:rsid w:val="008A0D42"/>
    <w:rsid w:val="008A66F1"/>
    <w:rsid w:val="008B265A"/>
    <w:rsid w:val="008E092B"/>
    <w:rsid w:val="00902F5F"/>
    <w:rsid w:val="0091424C"/>
    <w:rsid w:val="00924919"/>
    <w:rsid w:val="00945BF8"/>
    <w:rsid w:val="00952016"/>
    <w:rsid w:val="00953F94"/>
    <w:rsid w:val="00957910"/>
    <w:rsid w:val="009C034A"/>
    <w:rsid w:val="009C71EE"/>
    <w:rsid w:val="009D3123"/>
    <w:rsid w:val="00A1075C"/>
    <w:rsid w:val="00A14E51"/>
    <w:rsid w:val="00A32682"/>
    <w:rsid w:val="00A32AE6"/>
    <w:rsid w:val="00A406A4"/>
    <w:rsid w:val="00A43814"/>
    <w:rsid w:val="00A61E2A"/>
    <w:rsid w:val="00A64EDE"/>
    <w:rsid w:val="00A74D68"/>
    <w:rsid w:val="00A87A36"/>
    <w:rsid w:val="00A90D91"/>
    <w:rsid w:val="00AA5C33"/>
    <w:rsid w:val="00AA63FF"/>
    <w:rsid w:val="00AA6595"/>
    <w:rsid w:val="00AB6B86"/>
    <w:rsid w:val="00AB7519"/>
    <w:rsid w:val="00AC153B"/>
    <w:rsid w:val="00AC1ECD"/>
    <w:rsid w:val="00AC59F3"/>
    <w:rsid w:val="00AF220C"/>
    <w:rsid w:val="00B058E1"/>
    <w:rsid w:val="00B06A32"/>
    <w:rsid w:val="00B13348"/>
    <w:rsid w:val="00B25EAE"/>
    <w:rsid w:val="00B262DA"/>
    <w:rsid w:val="00B337CF"/>
    <w:rsid w:val="00B47433"/>
    <w:rsid w:val="00B61D16"/>
    <w:rsid w:val="00B868ED"/>
    <w:rsid w:val="00B92073"/>
    <w:rsid w:val="00B92A45"/>
    <w:rsid w:val="00B9531E"/>
    <w:rsid w:val="00BA170A"/>
    <w:rsid w:val="00BB2AD5"/>
    <w:rsid w:val="00BB312F"/>
    <w:rsid w:val="00BC1D68"/>
    <w:rsid w:val="00BD1CA8"/>
    <w:rsid w:val="00C03F60"/>
    <w:rsid w:val="00C0514A"/>
    <w:rsid w:val="00C06E9C"/>
    <w:rsid w:val="00C26AAE"/>
    <w:rsid w:val="00C3410A"/>
    <w:rsid w:val="00C41B44"/>
    <w:rsid w:val="00C43D23"/>
    <w:rsid w:val="00C451CA"/>
    <w:rsid w:val="00C60FEF"/>
    <w:rsid w:val="00C6143D"/>
    <w:rsid w:val="00C732CC"/>
    <w:rsid w:val="00C9279E"/>
    <w:rsid w:val="00CA1445"/>
    <w:rsid w:val="00CA625E"/>
    <w:rsid w:val="00CE2635"/>
    <w:rsid w:val="00D36328"/>
    <w:rsid w:val="00D828D5"/>
    <w:rsid w:val="00D872D6"/>
    <w:rsid w:val="00DE7D1F"/>
    <w:rsid w:val="00E10C44"/>
    <w:rsid w:val="00E22F59"/>
    <w:rsid w:val="00E24641"/>
    <w:rsid w:val="00E41925"/>
    <w:rsid w:val="00E450E8"/>
    <w:rsid w:val="00E50186"/>
    <w:rsid w:val="00E544F3"/>
    <w:rsid w:val="00E61156"/>
    <w:rsid w:val="00E62EC6"/>
    <w:rsid w:val="00E7521A"/>
    <w:rsid w:val="00E76E29"/>
    <w:rsid w:val="00E84280"/>
    <w:rsid w:val="00E85EFA"/>
    <w:rsid w:val="00E9206A"/>
    <w:rsid w:val="00E958DA"/>
    <w:rsid w:val="00EA043C"/>
    <w:rsid w:val="00EB0793"/>
    <w:rsid w:val="00F1173F"/>
    <w:rsid w:val="00F268FD"/>
    <w:rsid w:val="00F402D2"/>
    <w:rsid w:val="00F47492"/>
    <w:rsid w:val="00F56353"/>
    <w:rsid w:val="00F70796"/>
    <w:rsid w:val="00F925DE"/>
    <w:rsid w:val="00F92FAC"/>
    <w:rsid w:val="00FC591E"/>
    <w:rsid w:val="00FD31F4"/>
    <w:rsid w:val="00FE18A6"/>
    <w:rsid w:val="00FE2902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32C6A"/>
  <w15:chartTrackingRefBased/>
  <w15:docId w15:val="{620A0D48-3942-AF40-A257-16B4DC70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AC"/>
  </w:style>
  <w:style w:type="paragraph" w:styleId="Heading1">
    <w:name w:val="heading 1"/>
    <w:basedOn w:val="Normal"/>
    <w:next w:val="Normal"/>
    <w:link w:val="Heading1Char"/>
    <w:uiPriority w:val="9"/>
    <w:qFormat/>
    <w:rsid w:val="00F92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2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FAC"/>
    <w:rPr>
      <w:rFonts w:asciiTheme="majorHAnsi" w:eastAsiaTheme="majorEastAsia" w:hAnsiTheme="majorHAnsi" w:cstheme="majorBidi"/>
      <w:color w:val="1A495D" w:themeColor="accent1" w:themeShade="80"/>
      <w:sz w:val="36"/>
      <w:szCs w:val="36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92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paragraph" w:styleId="ListBullet">
    <w:name w:val="List Bullet"/>
    <w:basedOn w:val="Normal"/>
    <w:uiPriority w:val="9"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FAC"/>
    <w:rPr>
      <w:rFonts w:asciiTheme="majorHAnsi" w:eastAsiaTheme="majorEastAsia" w:hAnsiTheme="majorHAnsi" w:cstheme="majorBidi"/>
      <w:color w:val="276E8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FAC"/>
    <w:rPr>
      <w:rFonts w:asciiTheme="majorHAnsi" w:eastAsiaTheme="majorEastAsia" w:hAnsiTheme="majorHAnsi" w:cstheme="majorBidi"/>
      <w:caps/>
      <w:color w:val="276E8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FAC"/>
    <w:rPr>
      <w:rFonts w:asciiTheme="majorHAnsi" w:eastAsiaTheme="majorEastAsia" w:hAnsiTheme="majorHAnsi" w:cstheme="majorBidi"/>
      <w:b/>
      <w:bCs/>
      <w:color w:val="1A495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FAC"/>
    <w:rPr>
      <w:rFonts w:asciiTheme="majorHAnsi" w:eastAsiaTheme="majorEastAsia" w:hAnsiTheme="majorHAnsi" w:cstheme="majorBidi"/>
      <w:i/>
      <w:iCs/>
      <w:caps/>
      <w:color w:val="1A495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FAC"/>
    <w:rPr>
      <w:rFonts w:asciiTheme="majorHAnsi" w:eastAsiaTheme="majorEastAsia" w:hAnsiTheme="majorHAnsi" w:cstheme="majorBidi"/>
      <w:b/>
      <w:bCs/>
      <w:i/>
      <w:iCs/>
      <w:color w:val="1A495D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F92FAC"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styleId="SubtleEmphasis">
    <w:name w:val="Subtle Emphasis"/>
    <w:basedOn w:val="DefaultParagraphFont"/>
    <w:uiPriority w:val="19"/>
    <w:qFormat/>
    <w:rsid w:val="00F92FAC"/>
    <w:rPr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F92FAC"/>
    <w:rPr>
      <w:b/>
      <w:bCs/>
      <w:smallCaps/>
      <w:spacing w:val="10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37354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37354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2FAC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92FA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92FAC"/>
    <w:pPr>
      <w:spacing w:before="120" w:after="120"/>
      <w:ind w:left="720"/>
    </w:pPr>
    <w:rPr>
      <w:color w:val="37354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2FAC"/>
    <w:rPr>
      <w:color w:val="37354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FAC"/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F92FAC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92FAC"/>
    <w:rPr>
      <w:b/>
      <w:bCs/>
      <w:smallCaps/>
      <w:color w:val="373545" w:themeColor="text2"/>
      <w:u w:val="single"/>
    </w:rPr>
  </w:style>
  <w:style w:type="character" w:styleId="Strong">
    <w:name w:val="Strong"/>
    <w:basedOn w:val="DefaultParagraphFont"/>
    <w:uiPriority w:val="22"/>
    <w:qFormat/>
    <w:rsid w:val="00F92FAC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2FAC"/>
    <w:pPr>
      <w:spacing w:line="240" w:lineRule="auto"/>
    </w:pPr>
    <w:rPr>
      <w:b/>
      <w:bCs/>
      <w:smallCaps/>
      <w:color w:val="373545" w:themeColor="text2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FAC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F92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37354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rsid w:val="00F92FAC"/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FAC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92FAC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37354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37354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37354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37354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37354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373545" w:themeColor="text2"/>
    </w:rPr>
  </w:style>
  <w:style w:type="character" w:styleId="PageNumber">
    <w:name w:val="page number"/>
    <w:basedOn w:val="DefaultParagraphFont"/>
    <w:uiPriority w:val="99"/>
    <w:semiHidden/>
    <w:unhideWhenUsed/>
    <w:rsid w:val="00F1173F"/>
  </w:style>
  <w:style w:type="paragraph" w:styleId="BodyText">
    <w:name w:val="Body Text"/>
    <w:basedOn w:val="Normal"/>
    <w:link w:val="BodyTextChar"/>
    <w:uiPriority w:val="1"/>
    <w:rsid w:val="00CA6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A625E"/>
    <w:rPr>
      <w:rFonts w:ascii="Times New Roman" w:eastAsia="Times New Roman" w:hAnsi="Times New Roman" w:cs="Times New Roman"/>
      <w:i/>
      <w:color w:val="auto"/>
      <w:sz w:val="23"/>
      <w:szCs w:val="23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2F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2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Wisp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F335-7A38-4A23-A4CD-4F47E9CB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Skylar Lloyd</dc:creator>
  <cp:keywords/>
  <dc:description/>
  <cp:lastModifiedBy>owner</cp:lastModifiedBy>
  <cp:revision>4</cp:revision>
  <cp:lastPrinted>2022-07-20T17:57:00Z</cp:lastPrinted>
  <dcterms:created xsi:type="dcterms:W3CDTF">2022-07-27T18:23:00Z</dcterms:created>
  <dcterms:modified xsi:type="dcterms:W3CDTF">2022-07-27T19:19:00Z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